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40B8" w14:textId="77777777" w:rsidR="00361516" w:rsidRPr="00361516" w:rsidRDefault="00361516" w:rsidP="003615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615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D4CA079" w14:textId="77777777" w:rsidR="00361516" w:rsidRPr="00361516" w:rsidRDefault="00361516" w:rsidP="003615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61516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021"/>
        <w:gridCol w:w="3059"/>
        <w:gridCol w:w="657"/>
      </w:tblGrid>
      <w:tr w:rsidR="00361516" w:rsidRPr="00361516" w14:paraId="31009D3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4FC5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0E91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B41F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7001126 Alec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E917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0E526A0C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C05F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ED84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B46E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BC71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53FD190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AFEE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2257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3DA2A" w14:textId="567117B3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53CE0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18BB23A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59EC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8D01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05F6" w14:textId="25FECA09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279E5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0EBB07EC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29E5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275E9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2257D" w14:textId="074AAF18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0EF1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372E964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BB07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CB25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3BFC1" w14:textId="18C8D006" w:rsidR="00361516" w:rsidRPr="00361516" w:rsidRDefault="00DD430F" w:rsidP="0036151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  <w:t>Clew ring with velcro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00F7A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31E2138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835A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E236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1E071" w14:textId="5A35F8ED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C32B4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61AE9ABE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52B9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5329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A22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7CD3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361516" w14:paraId="02F33D2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3610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735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B4E4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71F28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24B0EB32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E42D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7BA2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5EE9" w14:textId="00D4E061" w:rsidR="00361516" w:rsidRPr="00361516" w:rsidRDefault="00DD430F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</w:t>
            </w:r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EC3F9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11FEDEF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B986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3A7C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9364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3C3E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48B2D016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7B19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B785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3E6E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F5669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5B19AE2A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5C2F2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4876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BF4F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2043F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361516" w14:paraId="7BD8D52C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B73D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7351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C086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C0501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2487FC6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6E2B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41EF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56C3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60699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1003C84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A55E2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D728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899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05D30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7E6A379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78E2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5751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AB89E" w14:textId="31052903" w:rsidR="00361516" w:rsidRPr="00361516" w:rsidRDefault="00DD430F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Mast/keel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9727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30C7B436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3AAB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A23D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E1A1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BD1AC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361516" w14:paraId="646CE5CE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57D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C370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84364" w14:textId="565FB8EE" w:rsidR="00361516" w:rsidRPr="00361516" w:rsidRDefault="00DD430F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tie downs.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E151D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5EDA6FDD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8FBB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E245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56E5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74D8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02CE78A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2529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84F5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8636" w14:textId="135413CF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EC73E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2E70BEF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846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FF05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4008F" w14:textId="2A726A1C" w:rsidR="00361516" w:rsidRPr="00361516" w:rsidRDefault="00E56F0B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13.67mtrs</w:t>
            </w:r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66EAE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11E7BB3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9B9B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70BC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BD11E" w14:textId="60BAF641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="00E56F0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5.14mtrs</w:t>
            </w: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26775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361516" w14:paraId="2858E86A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5D9F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6A56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52D4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5DB3F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361516" w14:paraId="0A7FC1C2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8ECE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4E47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E340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FA9BE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1516" w:rsidRPr="00361516" w14:paraId="4A8FF85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8D9E2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BABF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0D5A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261D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0BA4A33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6811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3094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7ABE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B99B6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1516" w:rsidRPr="00361516" w14:paraId="469576F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AB5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A7A2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CEC54" w14:textId="4038DB80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33B44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332B15C3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2DF90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789B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B8C7F" w14:textId="0C9F238B" w:rsidR="00361516" w:rsidRPr="00361516" w:rsidRDefault="007A1F3F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15mm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9BB82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P</w:t>
              </w:r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 </w:t>
              </w:r>
            </w:hyperlink>
          </w:p>
        </w:tc>
      </w:tr>
      <w:tr w:rsidR="00361516" w:rsidRPr="00361516" w14:paraId="449B1ED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EA1C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101C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EB2EC" w14:textId="131841E3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2C9F9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11890EF3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9E4B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8CB9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79B7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46A92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072E57A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F44B0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E78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227B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9D431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77FB8CB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5AB9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568D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50DC0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D5751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69CD9C7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28E4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99B1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015B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D6B63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1C4002B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76EF9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0AB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CFA8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3E408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361516" w14:paraId="4B51AE72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3F679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3664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8C32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4BDC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74111D53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E30F2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86C1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850DA" w14:textId="77777777" w:rsidR="00361516" w:rsidRPr="00361516" w:rsidRDefault="00361516" w:rsidP="00361516">
            <w:pPr>
              <w:spacing w:after="24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29D81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008957FD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EF39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393D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B6A7B" w14:textId="0123E0F0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0E68C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77CC573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13132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90C0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03F9B" w14:textId="24F95784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9.45oz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4D642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1B95919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C11B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367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6CB8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BA2E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56D5C9F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F62F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630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8512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DE27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61F7758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207A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CACB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9FB6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DCCD2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7F47054A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54CD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254F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22E52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7C82C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361516" w14:paraId="0C1C34FC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2E8C2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8448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8BD2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DC5D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43A2E7B2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9538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653C9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9158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B5E71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361516" w14:paraId="3F41771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F7EE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4BC6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BF29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64F6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635B31B5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18DA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5497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1353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AC71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61516" w:rsidRPr="00361516" w14:paraId="3027440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ED19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C13E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38025" w14:textId="0A315DE9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7D595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Black</w:t>
            </w: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7EA60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61516" w:rsidRPr="00361516" w14:paraId="6F7DF6C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9DAF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243C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FAB9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5DE4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61516" w:rsidRPr="00361516" w14:paraId="54168FFA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1232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EA0E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FA2E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A0BE1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1516" w:rsidRPr="00361516" w14:paraId="5F8A32F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E507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205F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B2CD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53409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61516" w:rsidRPr="00361516" w14:paraId="3ECD231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2AEB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63D2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61A9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665D2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EC94370" w14:textId="77777777" w:rsidR="00361516" w:rsidRPr="00361516" w:rsidRDefault="00361516" w:rsidP="0036151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2965"/>
        <w:gridCol w:w="4115"/>
        <w:gridCol w:w="657"/>
      </w:tblGrid>
      <w:tr w:rsidR="00C61004" w:rsidRPr="00361516" w14:paraId="1824A88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CFE1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CD9D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Headsail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D5E32" w14:textId="55BCA329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7001126 </w:t>
            </w:r>
            <w:r w:rsidR="00D92C2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Beneteau 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3AF9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7B0F4F7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0EC2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049B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9D2F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0335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3BCD7DD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BDB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0C63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0FB8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4CAE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3339EDD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05CC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4B57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3127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73C1D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25D331B5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372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0BC69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8F6A9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BAE87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4E5A6FA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6BD3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6370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AFDE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AB339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012CB59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AC46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E19C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FF07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9B54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5EFAFEB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0512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62E7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0924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7D108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044CAEA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99D8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CF3A0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B01B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D92F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7A48F99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5261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32FF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53C3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36650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6BCC457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B9FE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1FB3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F63D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525E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375A8414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0EC2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1320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8C21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A786B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05DFE2CE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9B9A0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2F81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4FA80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AE069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7BA62103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CB75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1D7B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DB5B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006EA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23B51EE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D6069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85A69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145D0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003F9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42F8161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F6DA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E11B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B152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7CB1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7525068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4422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9FA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975D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A38E2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55FF5EAA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8A27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14E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D1A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0537B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41EFCE1C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F767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FF9A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A9B9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FFB13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26B8C02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2E99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7B1B2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8FF30" w14:textId="4ECFCF9A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2A24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4DBAA477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09F1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FA8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C8C9F" w14:textId="3DCE35B2" w:rsidR="00361516" w:rsidRPr="00361516" w:rsidRDefault="00184D38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X: siz on sail rope/luff tape is 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B9FB4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330CDD38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44E9D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8874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B332C" w14:textId="0A571136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="00FD2AA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6DA2F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76C4C5C0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F844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1CCC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A4209" w14:textId="720D5EBF" w:rsidR="00361516" w:rsidRPr="00361516" w:rsidRDefault="00FD2AA7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5mm</w:t>
            </w:r>
            <w:r w:rsidR="004D4F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45F9C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61004" w:rsidRPr="00361516" w14:paraId="68ECC4E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34E0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58FB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6BD8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2261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21204A2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9DB3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C4B10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87C7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C421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7D7E571D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A16F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0805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8457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E11D2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61004" w:rsidRPr="00361516" w14:paraId="2338BC6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0EBB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FD92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B330C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2007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00C385C3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0C03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9EC8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7B0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3A39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0DB3DBF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F3047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BF49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390F5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CFF1D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61004" w:rsidRPr="00361516" w14:paraId="67F1FEA5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A8A2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5BA0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F852" w14:textId="23A8986C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 Fastnet</w:t>
            </w:r>
            <w:r w:rsidR="00FD2AA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(I thought we asked for Newport, but ok then.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92A8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61004" w:rsidRPr="00361516" w14:paraId="799687E6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2EC3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CBF8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F40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CCE64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61004" w:rsidRPr="00361516" w14:paraId="29C50E81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7DE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46B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F4E0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1CFFD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4B0D1E0B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A2C6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28F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B5DA0" w14:textId="37B0681F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Yes </w:t>
            </w:r>
            <w:r w:rsidR="00FD2AA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3B17E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04B4F999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65BB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985E0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1A8A9" w14:textId="14C6A231" w:rsidR="00361516" w:rsidRPr="00361516" w:rsidRDefault="00FD2AA7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</w:t>
            </w:r>
            <w:r w:rsidR="00361516"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01D69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27BE49FD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1BC1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D854B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F6157" w14:textId="5CB597CC" w:rsidR="00361516" w:rsidRPr="00361516" w:rsidRDefault="00C61004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Will send pics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6314D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61004" w:rsidRPr="00361516" w14:paraId="57DFB622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941C8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D6B73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FF3CC" w14:textId="0BF0AB62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="00C6100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not sure but it is a standard sailboat for charter. So I assume it does not due that it has </w:t>
            </w:r>
            <w:r w:rsidR="00C6100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lastRenderedPageBreak/>
              <w:t>furling. But will send genoa pics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8847E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61004" w:rsidRPr="00361516" w14:paraId="43C1D87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B1776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FCCE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58FBE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8383B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61004" w:rsidRPr="00361516" w14:paraId="6AE2A27F" w14:textId="77777777" w:rsidTr="00361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B484A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13C04" w14:textId="77777777" w:rsidR="00361516" w:rsidRPr="00361516" w:rsidRDefault="00361516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6151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96324" w14:textId="77777777" w:rsidR="00195DA9" w:rsidRDefault="00195DA9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LPG 6.5 meters</w:t>
            </w:r>
          </w:p>
          <w:p w14:paraId="2F90EA31" w14:textId="77777777" w:rsidR="00195DA9" w:rsidRDefault="00195DA9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E: 5.14 metres</w:t>
            </w:r>
          </w:p>
          <w:p w14:paraId="0D61201E" w14:textId="77777777" w:rsidR="00195DA9" w:rsidRDefault="00195DA9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From </w:t>
            </w:r>
            <w:r w:rsidR="00C6100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halyard to tack (front triangle) on old sail length is 15.31mtrs</w:t>
            </w:r>
          </w:p>
          <w:p w14:paraId="49D8261E" w14:textId="3E9922CA" w:rsidR="00C61004" w:rsidRPr="00361516" w:rsidRDefault="00C61004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 measurement on boat: 16mtrs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B1D60" w14:textId="77777777" w:rsidR="00361516" w:rsidRPr="00361516" w:rsidRDefault="007D5950" w:rsidP="0036151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361516" w:rsidRPr="0036151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380CBF0" w14:textId="77777777" w:rsidR="00361516" w:rsidRPr="00361516" w:rsidRDefault="00361516" w:rsidP="0036151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6151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D96037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16"/>
    <w:rsid w:val="000C72DC"/>
    <w:rsid w:val="00104EEA"/>
    <w:rsid w:val="00184D38"/>
    <w:rsid w:val="00195DA9"/>
    <w:rsid w:val="00361516"/>
    <w:rsid w:val="004D4FD9"/>
    <w:rsid w:val="007A1F3F"/>
    <w:rsid w:val="007D5950"/>
    <w:rsid w:val="00C61004"/>
    <w:rsid w:val="00D218B8"/>
    <w:rsid w:val="00D35DB7"/>
    <w:rsid w:val="00D92C24"/>
    <w:rsid w:val="00DD430F"/>
    <w:rsid w:val="00E56F0B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7DCE"/>
  <w15:chartTrackingRefBased/>
  <w15:docId w15:val="{B0EB8BD7-40FC-4D90-A9BB-38EB172A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1317</Words>
  <Characters>7510</Characters>
  <Application>Microsoft Office Word</Application>
  <DocSecurity>4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2023-11-29T18:20:00Z</dcterms:created>
  <dcterms:modified xsi:type="dcterms:W3CDTF">2023-11-29T18:20:00Z</dcterms:modified>
</cp:coreProperties>
</file>