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43735" w14:textId="77777777" w:rsidR="005768C5" w:rsidRPr="00A672E3" w:rsidRDefault="005768C5" w:rsidP="005768C5">
      <w:pPr>
        <w:spacing w:after="0" w:line="240" w:lineRule="auto"/>
        <w:rPr>
          <w:rFonts w:eastAsia="Times New Roman" w:cstheme="minorHAnsi"/>
          <w:sz w:val="24"/>
          <w:szCs w:val="24"/>
        </w:rPr>
      </w:pPr>
      <w:bookmarkStart w:id="0" w:name="_Hlk117769107"/>
      <w:bookmarkEnd w:id="0"/>
      <w:r w:rsidRPr="00A672E3">
        <w:rPr>
          <w:rFonts w:eastAsia="Times New Roman" w:cstheme="minorHAnsi"/>
          <w:sz w:val="24"/>
          <w:szCs w:val="24"/>
        </w:rPr>
        <w:br/>
      </w:r>
    </w:p>
    <w:p w14:paraId="4886F27D" w14:textId="77777777" w:rsidR="005768C5" w:rsidRPr="00A672E3" w:rsidRDefault="005768C5" w:rsidP="005768C5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A672E3">
        <w:rPr>
          <w:rFonts w:eastAsia="Times New Roman" w:cstheme="minorHAnsi"/>
          <w:sz w:val="24"/>
          <w:szCs w:val="24"/>
        </w:rPr>
        <w:br/>
      </w:r>
    </w:p>
    <w:tbl>
      <w:tblPr>
        <w:tblW w:w="825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4103"/>
        <w:gridCol w:w="3046"/>
        <w:gridCol w:w="572"/>
      </w:tblGrid>
      <w:tr w:rsidR="00A672E3" w:rsidRPr="00A672E3" w14:paraId="4BE93EF9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117BCD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C751DF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 xml:space="preserve"> - Mainsail -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9CAF28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6001026 Jeff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F84E86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72E3" w:rsidRPr="00A672E3" w14:paraId="5C7E78CC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21BD8F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71EE63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Sail Layout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D34B31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Not Yet Posted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F88120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72E3" w:rsidRPr="00A672E3" w14:paraId="4EA74A30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D1195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87B69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Tack Cut Back (Aft face of Mast to center of tack Pin - A)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355C4" w14:textId="429D4262" w:rsidR="005768C5" w:rsidRPr="00A672E3" w:rsidRDefault="008B07BF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7cm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E2C53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70136435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5EBB5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0312E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Tack Cut Up (Top of Boom to Center of tack Pin - B)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83F28" w14:textId="77777777" w:rsidR="005768C5" w:rsidRPr="00A672E3" w:rsidRDefault="008B07BF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4cm</w:t>
            </w:r>
          </w:p>
          <w:p w14:paraId="5F2B94EB" w14:textId="14F1AB71" w:rsidR="00151486" w:rsidRPr="00A672E3" w:rsidRDefault="00151486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CD8BC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34A2C185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84322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44F2F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Clew Cut Up (Top of Boom to Center of Tack Pin - X)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EA420" w14:textId="5804883B" w:rsidR="00151486" w:rsidRPr="00A672E3" w:rsidRDefault="008B07BF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4cm</w:t>
            </w:r>
            <w:r w:rsidR="005768C5" w:rsidRPr="00A672E3">
              <w:rPr>
                <w:rFonts w:eastAsia="Times New Roman" w:cstheme="minorHAnsi"/>
                <w:sz w:val="24"/>
                <w:szCs w:val="24"/>
              </w:rPr>
              <w:t xml:space="preserve"> Loose Footed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B48C0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39E87460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6E800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F3C4A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Clew type (slug, outhaul car or ring with strap)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55863" w14:textId="6ED4ED91" w:rsidR="00151486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Webbed O-Ring</w:t>
            </w:r>
          </w:p>
          <w:p w14:paraId="1398B921" w14:textId="54B316D1" w:rsidR="008B07BF" w:rsidRPr="00A672E3" w:rsidRDefault="008B07BF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2DD16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7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02445347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5697C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C6F06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Sunbrella clew cover for Furling Mains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BFCC4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A672E3">
              <w:rPr>
                <w:rFonts w:eastAsia="Times New Roman" w:cstheme="minorHAnsi"/>
                <w:sz w:val="24"/>
                <w:szCs w:val="24"/>
              </w:rPr>
              <w:t>na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CBEE7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8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62EDA616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B767B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CFC32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Other Offsets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3B46C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D7E29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9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5768C5" w:rsidRPr="00A672E3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A672E3" w:rsidRPr="00A672E3" w14:paraId="585C4251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986DD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7A333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Headboard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CD057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17A44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0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347E3C70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8FF6E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C0F47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Leech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2FB5A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15608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72E3" w:rsidRPr="00A672E3" w14:paraId="73D23827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E15739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DC0AF0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Foot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9C5BE1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7D6D2C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72E3" w:rsidRPr="00A672E3" w14:paraId="62255CF1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12415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21378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Tack Ring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1B444" w14:textId="0D4D368F" w:rsidR="005768C5" w:rsidRPr="00A672E3" w:rsidRDefault="008B07BF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Webbed tack O Ring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D6E17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1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3D0E42E5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B7BAA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41B1A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Tack angle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06EF6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88.5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DCE41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2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5768C5" w:rsidRPr="00A672E3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A672E3" w:rsidRPr="00A672E3" w14:paraId="320C068A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91644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82F0F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Jack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20BB2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77CCF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3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0865CFEE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3A0D8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E479A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Mast Bend (Luff Round)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D9D37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Std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4F849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4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1A2DC932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694E8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B7201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Fractional Rig (Yes, No)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17584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62B09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5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0392EF10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8C3D3B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15F7DF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Mast - Keel or Deck Stepped?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D2EE05" w14:textId="2488C1E0" w:rsidR="005768C5" w:rsidRPr="00A672E3" w:rsidRDefault="008B07BF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deck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01FEA5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72E3" w:rsidRPr="00A672E3" w14:paraId="23A0AC98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9FA9A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FABDA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Number of Reefs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0B618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proofErr w:type="gramStart"/>
            <w:r w:rsidRPr="00A672E3">
              <w:rPr>
                <w:rFonts w:eastAsia="Times New Roman" w:cstheme="minorHAnsi"/>
                <w:sz w:val="24"/>
                <w:szCs w:val="24"/>
              </w:rPr>
              <w:t>3  Reefs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67FC6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6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5768C5" w:rsidRPr="00A672E3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A672E3" w:rsidRPr="00A672E3" w14:paraId="7C4E339C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9F8A4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498FA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Intermediate Reefing Diamond Eyes (Yes or No)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D69CB" w14:textId="2D741A1C" w:rsidR="005768C5" w:rsidRPr="00A672E3" w:rsidRDefault="003437DB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0425A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7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50EE3DF3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EDB5C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243A5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Foot Reefing Grommets (next to boom)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9E802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6711D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8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542029A8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B7A01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45354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Reefing Ring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D84A0" w14:textId="231D30F4" w:rsidR="005768C5" w:rsidRPr="00A672E3" w:rsidRDefault="00231AEF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Floppy reefing rings at Tack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5B010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9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7AFA437C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AF5AF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02ABF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Luff Length (Max Hoist - P)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491B7" w14:textId="68567B88" w:rsidR="005768C5" w:rsidRPr="00A672E3" w:rsidRDefault="00003B2C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proofErr w:type="gramStart"/>
            <w:r w:rsidRPr="00A672E3">
              <w:rPr>
                <w:rFonts w:eastAsia="Times New Roman" w:cstheme="minorHAnsi"/>
                <w:sz w:val="24"/>
                <w:szCs w:val="24"/>
              </w:rPr>
              <w:t>10.46m</w:t>
            </w:r>
            <w:r w:rsidR="005768C5" w:rsidRPr="00A672E3">
              <w:rPr>
                <w:rFonts w:eastAsia="Times New Roman" w:cstheme="minorHAnsi"/>
                <w:sz w:val="24"/>
                <w:szCs w:val="24"/>
              </w:rPr>
              <w:t>  Max</w:t>
            </w:r>
            <w:proofErr w:type="gramEnd"/>
            <w:r w:rsidR="005768C5" w:rsidRPr="00A672E3">
              <w:rPr>
                <w:rFonts w:eastAsia="Times New Roman" w:cstheme="minorHAnsi"/>
                <w:sz w:val="24"/>
                <w:szCs w:val="24"/>
              </w:rPr>
              <w:br/>
            </w:r>
            <w:r w:rsidR="005768C5" w:rsidRPr="00A672E3">
              <w:rPr>
                <w:rFonts w:eastAsia="Times New Roman" w:cstheme="minorHAnsi"/>
                <w:sz w:val="24"/>
                <w:szCs w:val="24"/>
              </w:rPr>
              <w:br/>
              <w:t>(Net Finished size day of Delivery)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6F964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0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3B7EC7C4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BDF8C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BEAE1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Foot Length (Max Foot - E)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FAD35" w14:textId="24FD15B4" w:rsidR="00A672E3" w:rsidRPr="00A672E3" w:rsidRDefault="00003B2C" w:rsidP="00A672E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3.48m</w:t>
            </w:r>
            <w:r w:rsidR="005768C5" w:rsidRPr="00A672E3">
              <w:rPr>
                <w:rFonts w:eastAsia="Times New Roman" w:cstheme="minorHAnsi"/>
                <w:sz w:val="24"/>
                <w:szCs w:val="24"/>
              </w:rPr>
              <w:t xml:space="preserve"> Max</w:t>
            </w:r>
            <w:r w:rsidR="005768C5" w:rsidRPr="00A672E3">
              <w:rPr>
                <w:rFonts w:eastAsia="Times New Roman" w:cstheme="minorHAnsi"/>
                <w:sz w:val="24"/>
                <w:szCs w:val="24"/>
              </w:rPr>
              <w:br/>
            </w:r>
          </w:p>
          <w:p w14:paraId="2E2E9EAB" w14:textId="79AAC1D1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lastRenderedPageBreak/>
              <w:t xml:space="preserve">(Net Finished size day of Delivery)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9D35F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1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5768C5" w:rsidRPr="00A672E3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A672E3" w:rsidRPr="00A672E3" w14:paraId="6171AD52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C28565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 xml:space="preserve">M22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842958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Leech Length (straight line head to clew)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32CA8C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910B78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2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5768C5" w:rsidRPr="00A672E3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A672E3" w:rsidRPr="00A672E3" w14:paraId="1DACB69B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12FB81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47601A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Bimini to Clear (yes or no)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3E8FED" w14:textId="2564FD52" w:rsidR="005768C5" w:rsidRPr="00A672E3" w:rsidRDefault="00003B2C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243FB5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3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A672E3" w:rsidRPr="00A672E3" w14:paraId="6D2D4C28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62676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E41A6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Foot Round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973C4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B06B5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72E3" w:rsidRPr="00A672E3" w14:paraId="125BD15E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CF84C7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25B603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Aspect Ratio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C46456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 xml:space="preserve">Sailmaker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4A0983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4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A672E3" w:rsidRPr="00A672E3" w14:paraId="6749CB37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BB07A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E3468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Vessel Backstay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D2576" w14:textId="41AE9C33" w:rsidR="005768C5" w:rsidRPr="00A672E3" w:rsidRDefault="00003B2C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415cm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31C18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5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35DB5F00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5D89F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404DC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Luff Slides (Part Number)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B2F22" w14:textId="19576006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1590 Batten holders with cars</w:t>
            </w:r>
            <w:r w:rsidR="00A672E3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C0292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6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>HE</w:t>
              </w:r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>L</w:t>
              </w:r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P </w:t>
              </w:r>
            </w:hyperlink>
          </w:p>
        </w:tc>
      </w:tr>
      <w:tr w:rsidR="00A672E3" w:rsidRPr="00A672E3" w14:paraId="60A614B3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8532D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BA675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Foot Slides (Part Number)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DD0C9" w14:textId="7F4E8104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Loose Footed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F99A4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7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18A5629C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4F510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A3F14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Roach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2BB0F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Cruise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EEB4B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8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7BCA2EE6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4A8CB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C32B9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Roach Factor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2C387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3EBCF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9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1141F12A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6316E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316D0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MGM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EF8D6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D0A54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0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28E5FFB3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D9806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DE7C2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MGU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0E58C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33786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1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45562D71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F3EB6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586F1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Batten Type (Partial or Full)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66F37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4 Full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57C81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2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5768C5" w:rsidRPr="00A672E3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A672E3" w:rsidRPr="00A672E3" w14:paraId="6CF046B4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1A13F5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7C518F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Include Battens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518D3B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A3BF56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72E3" w:rsidRPr="00A672E3" w14:paraId="7FBB3A66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564AB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3E8F0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Install Nylon Batten Holders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BF97C" w14:textId="3DA823A0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1590 Holders</w:t>
            </w:r>
            <w:r w:rsidR="00A672E3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EC9A9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3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4E32134C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C4B5F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46023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Intermediate Sliders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70D8A" w14:textId="77777777" w:rsidR="00A672E3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YES</w:t>
            </w:r>
            <w:r w:rsidRPr="00A672E3">
              <w:rPr>
                <w:rFonts w:eastAsia="Times New Roman" w:cstheme="minorHAnsi"/>
                <w:sz w:val="24"/>
                <w:szCs w:val="24"/>
              </w:rPr>
              <w:br/>
              <w:t>2</w:t>
            </w:r>
            <w:r w:rsidRPr="00A672E3">
              <w:rPr>
                <w:rFonts w:eastAsia="Times New Roman" w:cstheme="minorHAnsi"/>
                <w:sz w:val="24"/>
                <w:szCs w:val="24"/>
              </w:rPr>
              <w:br/>
            </w:r>
          </w:p>
          <w:p w14:paraId="33091CBF" w14:textId="0E396AE8" w:rsidR="005768C5" w:rsidRPr="00A672E3" w:rsidRDefault="004674DC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 xml:space="preserve">A014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092F1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4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>H</w:t>
              </w:r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>E</w:t>
              </w:r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LP </w:t>
              </w:r>
            </w:hyperlink>
          </w:p>
        </w:tc>
      </w:tr>
      <w:tr w:rsidR="00A672E3" w:rsidRPr="00A672E3" w14:paraId="51EBA7BE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B2C3D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D1401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Cloth Weight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516F2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6.11 Warp Drive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E1EAE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72E3" w:rsidRPr="00A672E3" w14:paraId="2CA493DC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EF625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5C646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Cut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46DA8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Tri Radial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F942F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72E3" w:rsidRPr="00A672E3" w14:paraId="5EA4C877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92F05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DB354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Sail Area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54F31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BF50E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72E3" w:rsidRPr="00A672E3" w14:paraId="7DE0A791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B67C7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9225F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Cunningham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871B3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EBC09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5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06347AFB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96116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E42C3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Telltails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40E67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95DE9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6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5768C5" w:rsidRPr="00A672E3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A672E3" w:rsidRPr="00A672E3" w14:paraId="7F8772E8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E9FAA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0043E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Triple Stitch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F7CF0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8E8C9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72E3" w:rsidRPr="00A672E3" w14:paraId="27804DC1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03348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C1484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 xml:space="preserve">Sail Logo and </w:t>
            </w:r>
            <w:proofErr w:type="gramStart"/>
            <w:r w:rsidRPr="00A672E3">
              <w:rPr>
                <w:rFonts w:eastAsia="Times New Roman" w:cstheme="minorHAnsi"/>
                <w:sz w:val="24"/>
                <w:szCs w:val="24"/>
              </w:rPr>
              <w:t>Color(</w:t>
            </w:r>
            <w:proofErr w:type="gramEnd"/>
            <w:r w:rsidRPr="00A672E3">
              <w:rPr>
                <w:rFonts w:eastAsia="Times New Roman" w:cstheme="minorHAnsi"/>
                <w:sz w:val="24"/>
                <w:szCs w:val="24"/>
              </w:rPr>
              <w:t>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8AF58" w14:textId="2E5F3702" w:rsidR="006B7521" w:rsidRPr="00A672E3" w:rsidRDefault="00003B2C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proofErr w:type="gramStart"/>
            <w:r w:rsidRPr="00A672E3">
              <w:rPr>
                <w:rFonts w:eastAsia="Times New Roman" w:cstheme="minorHAnsi"/>
                <w:sz w:val="24"/>
                <w:szCs w:val="24"/>
              </w:rPr>
              <w:t>ETAP</w:t>
            </w:r>
            <w:r w:rsidR="006B7521" w:rsidRPr="00A672E3">
              <w:rPr>
                <w:rFonts w:eastAsia="Times New Roman" w:cstheme="minorHAnsi"/>
                <w:sz w:val="24"/>
                <w:szCs w:val="24"/>
              </w:rPr>
              <w:t xml:space="preserve">  RED</w:t>
            </w:r>
            <w:proofErr w:type="gramEnd"/>
          </w:p>
          <w:p w14:paraId="2B615D7F" w14:textId="77777777" w:rsidR="00A672E3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4D3BF11B" w14:textId="1DC861EC" w:rsidR="005768C5" w:rsidRPr="00A672E3" w:rsidRDefault="00003B2C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6B7521" w:rsidRPr="00A672E3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AD9FC07" wp14:editId="136CC967">
                  <wp:extent cx="1495425" cy="665665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006" cy="68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D7AE5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8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5768C5" w:rsidRPr="00A672E3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A672E3" w:rsidRPr="00A672E3" w14:paraId="5CAA929D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39F30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E9F25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Sail Logo Artwork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C3CD0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5CEC8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72E3" w:rsidRPr="00A672E3" w14:paraId="2BC4E5E6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78793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8D383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Sail Numbers and Color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742E0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D4FA3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9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5768C5" w:rsidRPr="00A672E3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A672E3" w:rsidRPr="00A672E3" w14:paraId="7A696E21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47F8C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DF348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 xml:space="preserve">Draft Stripe and </w:t>
            </w:r>
            <w:proofErr w:type="gramStart"/>
            <w:r w:rsidRPr="00A672E3">
              <w:rPr>
                <w:rFonts w:eastAsia="Times New Roman" w:cstheme="minorHAnsi"/>
                <w:sz w:val="24"/>
                <w:szCs w:val="24"/>
              </w:rPr>
              <w:t>Color(</w:t>
            </w:r>
            <w:proofErr w:type="gramEnd"/>
            <w:r w:rsidRPr="00A672E3">
              <w:rPr>
                <w:rFonts w:eastAsia="Times New Roman" w:cstheme="minorHAnsi"/>
                <w:sz w:val="24"/>
                <w:szCs w:val="24"/>
              </w:rPr>
              <w:t>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AC754" w14:textId="50A277F2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Yes (</w:t>
            </w:r>
            <w:r w:rsidR="00003B2C" w:rsidRPr="00A672E3">
              <w:rPr>
                <w:rFonts w:eastAsia="Times New Roman" w:cstheme="minorHAnsi"/>
                <w:sz w:val="24"/>
                <w:szCs w:val="24"/>
              </w:rPr>
              <w:t>RED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DC7DE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0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A672E3" w:rsidRPr="00A672E3" w14:paraId="13249DEE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B2EA11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lastRenderedPageBreak/>
              <w:t>M47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FCA4E3E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Overhead Leech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285F9D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E8E1A1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A672E3" w:rsidRPr="00A672E3" w14:paraId="79359844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ECB6F07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D6F48E4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Specialty Sail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4C3BA8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9953EE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1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A672E3" w:rsidRPr="00A672E3" w14:paraId="23B7B50E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81F5B7F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05D51B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Boom Cover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CD289A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9B73D6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2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A672E3" w:rsidRPr="00A672E3" w14:paraId="610654DB" w14:textId="77777777" w:rsidTr="005768C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A9AB88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M50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D266B41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Lazy Bag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ED7734" w14:textId="77777777" w:rsidR="005768C5" w:rsidRPr="00A672E3" w:rsidRDefault="005768C5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A672E3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02D085" w14:textId="77777777" w:rsidR="005768C5" w:rsidRPr="00A672E3" w:rsidRDefault="00A672E3" w:rsidP="005768C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3" w:history="1">
              <w:r w:rsidR="005768C5" w:rsidRPr="00A672E3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</w:tbl>
    <w:p w14:paraId="4AF24DE5" w14:textId="16C85A61" w:rsidR="005768C5" w:rsidRPr="00A672E3" w:rsidRDefault="005768C5" w:rsidP="00151486">
      <w:pPr>
        <w:spacing w:after="240" w:line="240" w:lineRule="auto"/>
        <w:ind w:firstLine="720"/>
        <w:rPr>
          <w:rFonts w:eastAsia="Times New Roman" w:cstheme="minorHAnsi"/>
          <w:sz w:val="24"/>
          <w:szCs w:val="24"/>
        </w:rPr>
      </w:pPr>
    </w:p>
    <w:p w14:paraId="1F3FFED3" w14:textId="1309A70D" w:rsidR="00151486" w:rsidRPr="00A672E3" w:rsidRDefault="00151486" w:rsidP="00151486">
      <w:pPr>
        <w:spacing w:after="240" w:line="240" w:lineRule="auto"/>
        <w:ind w:firstLine="720"/>
        <w:rPr>
          <w:rFonts w:eastAsia="Times New Roman" w:cstheme="minorHAnsi"/>
          <w:sz w:val="24"/>
          <w:szCs w:val="24"/>
        </w:rPr>
      </w:pPr>
      <w:r w:rsidRPr="00A672E3">
        <w:rPr>
          <w:rFonts w:eastAsia="Times New Roman" w:cstheme="minorHAnsi"/>
          <w:sz w:val="24"/>
          <w:szCs w:val="24"/>
        </w:rPr>
        <w:t xml:space="preserve">Notes – Existing Main Sail is Footed </w:t>
      </w:r>
      <w:proofErr w:type="gramStart"/>
      <w:r w:rsidRPr="00A672E3">
        <w:rPr>
          <w:rFonts w:eastAsia="Times New Roman" w:cstheme="minorHAnsi"/>
          <w:sz w:val="24"/>
          <w:szCs w:val="24"/>
        </w:rPr>
        <w:t>Sail,</w:t>
      </w:r>
      <w:proofErr w:type="gramEnd"/>
      <w:r w:rsidRPr="00A672E3">
        <w:rPr>
          <w:rFonts w:eastAsia="Times New Roman" w:cstheme="minorHAnsi"/>
          <w:sz w:val="24"/>
          <w:szCs w:val="24"/>
        </w:rPr>
        <w:t xml:space="preserve"> I want to change to loose fitted sail.</w:t>
      </w:r>
    </w:p>
    <w:p w14:paraId="5CF0040C" w14:textId="7ED838C4" w:rsidR="00151486" w:rsidRPr="00A672E3" w:rsidRDefault="00151486" w:rsidP="00151486">
      <w:pPr>
        <w:spacing w:after="240" w:line="240" w:lineRule="auto"/>
        <w:ind w:firstLine="720"/>
        <w:rPr>
          <w:rFonts w:eastAsia="Times New Roman" w:cstheme="minorHAnsi"/>
          <w:sz w:val="24"/>
          <w:szCs w:val="24"/>
        </w:rPr>
      </w:pPr>
    </w:p>
    <w:p w14:paraId="4806B36F" w14:textId="441E8975" w:rsidR="00151486" w:rsidRPr="00A672E3" w:rsidRDefault="00151486" w:rsidP="00151486">
      <w:pPr>
        <w:spacing w:after="240" w:line="240" w:lineRule="auto"/>
        <w:ind w:firstLine="720"/>
        <w:rPr>
          <w:rFonts w:eastAsia="Times New Roman" w:cstheme="minorHAnsi"/>
          <w:sz w:val="24"/>
          <w:szCs w:val="24"/>
        </w:rPr>
      </w:pPr>
    </w:p>
    <w:p w14:paraId="628C2911" w14:textId="361049AB" w:rsidR="00151486" w:rsidRPr="00A672E3" w:rsidRDefault="00151486" w:rsidP="00151486">
      <w:pPr>
        <w:spacing w:after="240" w:line="240" w:lineRule="auto"/>
        <w:ind w:firstLine="720"/>
        <w:rPr>
          <w:rFonts w:eastAsia="Times New Roman" w:cstheme="minorHAnsi"/>
          <w:sz w:val="24"/>
          <w:szCs w:val="24"/>
        </w:rPr>
      </w:pPr>
    </w:p>
    <w:p w14:paraId="29E6EC74" w14:textId="1B09F4FC" w:rsidR="00151486" w:rsidRPr="00A672E3" w:rsidRDefault="00151486" w:rsidP="00151486">
      <w:pPr>
        <w:spacing w:after="240" w:line="240" w:lineRule="auto"/>
        <w:ind w:firstLine="720"/>
        <w:rPr>
          <w:rFonts w:eastAsia="Times New Roman" w:cstheme="minorHAnsi"/>
          <w:sz w:val="24"/>
          <w:szCs w:val="24"/>
        </w:rPr>
      </w:pPr>
    </w:p>
    <w:p w14:paraId="68082F07" w14:textId="1D010453" w:rsidR="00151486" w:rsidRPr="00A672E3" w:rsidRDefault="00151486" w:rsidP="00151486">
      <w:pPr>
        <w:spacing w:after="240" w:line="240" w:lineRule="auto"/>
        <w:ind w:firstLine="720"/>
        <w:rPr>
          <w:rFonts w:eastAsia="Times New Roman" w:cstheme="minorHAnsi"/>
          <w:sz w:val="24"/>
          <w:szCs w:val="24"/>
        </w:rPr>
      </w:pPr>
    </w:p>
    <w:p w14:paraId="4B0FA364" w14:textId="31FC18DB" w:rsidR="00151486" w:rsidRPr="00A672E3" w:rsidRDefault="00151486" w:rsidP="00151486">
      <w:pPr>
        <w:spacing w:after="240" w:line="240" w:lineRule="auto"/>
        <w:ind w:firstLine="720"/>
        <w:rPr>
          <w:rFonts w:eastAsia="Times New Roman" w:cstheme="minorHAnsi"/>
          <w:sz w:val="24"/>
          <w:szCs w:val="24"/>
        </w:rPr>
      </w:pPr>
    </w:p>
    <w:p w14:paraId="2F52681F" w14:textId="07712995" w:rsidR="00151486" w:rsidRPr="00A672E3" w:rsidRDefault="00151486" w:rsidP="00151486">
      <w:pPr>
        <w:spacing w:after="240" w:line="240" w:lineRule="auto"/>
        <w:ind w:firstLine="720"/>
        <w:rPr>
          <w:rFonts w:eastAsia="Times New Roman" w:cstheme="minorHAnsi"/>
          <w:sz w:val="24"/>
          <w:szCs w:val="24"/>
        </w:rPr>
      </w:pPr>
    </w:p>
    <w:p w14:paraId="1B54F513" w14:textId="254A995E" w:rsidR="00151486" w:rsidRPr="00A672E3" w:rsidRDefault="00151486" w:rsidP="00151486">
      <w:pPr>
        <w:spacing w:after="240" w:line="240" w:lineRule="auto"/>
        <w:ind w:firstLine="720"/>
        <w:rPr>
          <w:rFonts w:eastAsia="Times New Roman" w:cstheme="minorHAnsi"/>
          <w:sz w:val="24"/>
          <w:szCs w:val="24"/>
        </w:rPr>
      </w:pPr>
    </w:p>
    <w:p w14:paraId="2C695880" w14:textId="77777777" w:rsidR="00151486" w:rsidRPr="00A672E3" w:rsidRDefault="00151486" w:rsidP="00151486">
      <w:pPr>
        <w:spacing w:after="240" w:line="240" w:lineRule="auto"/>
        <w:ind w:firstLine="720"/>
        <w:rPr>
          <w:rFonts w:eastAsia="Times New Roman" w:cstheme="minorHAnsi"/>
          <w:sz w:val="24"/>
          <w:szCs w:val="24"/>
        </w:rPr>
      </w:pPr>
    </w:p>
    <w:p w14:paraId="4BF3B668" w14:textId="77777777" w:rsidR="00151486" w:rsidRPr="00A672E3" w:rsidRDefault="00151486" w:rsidP="00151486">
      <w:pPr>
        <w:keepNext/>
        <w:rPr>
          <w:rFonts w:cstheme="minorHAnsi"/>
          <w:sz w:val="24"/>
          <w:szCs w:val="24"/>
        </w:rPr>
      </w:pPr>
      <w:r w:rsidRPr="00A672E3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82EEFE3" wp14:editId="573F056C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982C1" w14:textId="39042404" w:rsidR="00151486" w:rsidRPr="00A672E3" w:rsidRDefault="00151486" w:rsidP="00151486">
      <w:pPr>
        <w:pStyle w:val="Caption"/>
        <w:rPr>
          <w:rFonts w:cstheme="minorHAnsi"/>
          <w:i w:val="0"/>
          <w:iCs w:val="0"/>
          <w:color w:val="auto"/>
          <w:sz w:val="24"/>
          <w:szCs w:val="24"/>
        </w:rPr>
      </w:pPr>
      <w:r w:rsidRPr="00A672E3">
        <w:rPr>
          <w:rFonts w:cstheme="minorHAnsi"/>
          <w:i w:val="0"/>
          <w:iCs w:val="0"/>
          <w:color w:val="auto"/>
          <w:sz w:val="24"/>
          <w:szCs w:val="24"/>
        </w:rPr>
        <w:t xml:space="preserve">Figure </w:t>
      </w:r>
      <w:r w:rsidR="00A672E3" w:rsidRPr="00A672E3">
        <w:rPr>
          <w:rFonts w:cstheme="minorHAnsi"/>
          <w:i w:val="0"/>
          <w:iCs w:val="0"/>
          <w:color w:val="auto"/>
          <w:sz w:val="24"/>
          <w:szCs w:val="24"/>
        </w:rPr>
        <w:fldChar w:fldCharType="begin"/>
      </w:r>
      <w:r w:rsidR="00A672E3" w:rsidRPr="00A672E3">
        <w:rPr>
          <w:rFonts w:cstheme="minorHAnsi"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="00A672E3" w:rsidRPr="00A672E3">
        <w:rPr>
          <w:rFonts w:cstheme="minorHAnsi"/>
          <w:i w:val="0"/>
          <w:iCs w:val="0"/>
          <w:color w:val="auto"/>
          <w:sz w:val="24"/>
          <w:szCs w:val="24"/>
        </w:rPr>
        <w:fldChar w:fldCharType="separate"/>
      </w:r>
      <w:r w:rsidR="00A27356" w:rsidRPr="00A672E3">
        <w:rPr>
          <w:rFonts w:cstheme="minorHAnsi"/>
          <w:i w:val="0"/>
          <w:iCs w:val="0"/>
          <w:noProof/>
          <w:color w:val="auto"/>
          <w:sz w:val="24"/>
          <w:szCs w:val="24"/>
        </w:rPr>
        <w:t>1</w:t>
      </w:r>
      <w:r w:rsidR="00A672E3" w:rsidRPr="00A672E3">
        <w:rPr>
          <w:rFonts w:cstheme="minorHAnsi"/>
          <w:i w:val="0"/>
          <w:iCs w:val="0"/>
          <w:noProof/>
          <w:color w:val="auto"/>
          <w:sz w:val="24"/>
          <w:szCs w:val="24"/>
        </w:rPr>
        <w:fldChar w:fldCharType="end"/>
      </w:r>
      <w:r w:rsidRPr="00A672E3">
        <w:rPr>
          <w:rFonts w:cstheme="minorHAnsi"/>
          <w:i w:val="0"/>
          <w:iCs w:val="0"/>
          <w:color w:val="auto"/>
          <w:sz w:val="24"/>
          <w:szCs w:val="24"/>
        </w:rPr>
        <w:t xml:space="preserve"> Existing sail with outhaul tension applied.</w:t>
      </w:r>
    </w:p>
    <w:p w14:paraId="67A9556B" w14:textId="77777777" w:rsidR="000D308C" w:rsidRPr="00A672E3" w:rsidRDefault="00620F3F" w:rsidP="000D308C">
      <w:pPr>
        <w:keepNext/>
        <w:rPr>
          <w:rFonts w:cstheme="minorHAnsi"/>
          <w:sz w:val="24"/>
          <w:szCs w:val="24"/>
        </w:rPr>
      </w:pPr>
      <w:r w:rsidRPr="00A672E3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9C2A4F5" wp14:editId="39080E23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EE32E" w14:textId="22266B8E" w:rsidR="000D308C" w:rsidRPr="00A672E3" w:rsidRDefault="004674DC" w:rsidP="000D308C">
      <w:pPr>
        <w:pStyle w:val="Caption"/>
        <w:rPr>
          <w:rFonts w:cstheme="minorHAnsi"/>
          <w:i w:val="0"/>
          <w:iCs w:val="0"/>
          <w:color w:val="auto"/>
          <w:sz w:val="24"/>
          <w:szCs w:val="24"/>
        </w:rPr>
      </w:pPr>
      <w:r w:rsidRPr="00A672E3">
        <w:rPr>
          <w:rFonts w:cstheme="minorHAnsi"/>
          <w:i w:val="0"/>
          <w:iCs w:val="0"/>
          <w:color w:val="auto"/>
          <w:sz w:val="24"/>
          <w:szCs w:val="24"/>
        </w:rPr>
        <w:t xml:space="preserve">Fig </w:t>
      </w:r>
      <w:r w:rsidR="00A672E3" w:rsidRPr="00A672E3">
        <w:rPr>
          <w:rFonts w:cstheme="minorHAnsi"/>
          <w:i w:val="0"/>
          <w:iCs w:val="0"/>
          <w:color w:val="auto"/>
          <w:sz w:val="24"/>
          <w:szCs w:val="24"/>
        </w:rPr>
        <w:fldChar w:fldCharType="begin"/>
      </w:r>
      <w:r w:rsidR="00A672E3" w:rsidRPr="00A672E3">
        <w:rPr>
          <w:rFonts w:cstheme="minorHAnsi"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="00A672E3" w:rsidRPr="00A672E3">
        <w:rPr>
          <w:rFonts w:cstheme="minorHAnsi"/>
          <w:i w:val="0"/>
          <w:iCs w:val="0"/>
          <w:color w:val="auto"/>
          <w:sz w:val="24"/>
          <w:szCs w:val="24"/>
        </w:rPr>
        <w:fldChar w:fldCharType="separate"/>
      </w:r>
      <w:r w:rsidR="00A27356" w:rsidRPr="00A672E3">
        <w:rPr>
          <w:rFonts w:cstheme="minorHAnsi"/>
          <w:i w:val="0"/>
          <w:iCs w:val="0"/>
          <w:noProof/>
          <w:color w:val="auto"/>
          <w:sz w:val="24"/>
          <w:szCs w:val="24"/>
        </w:rPr>
        <w:t>2</w:t>
      </w:r>
      <w:r w:rsidR="00A672E3" w:rsidRPr="00A672E3">
        <w:rPr>
          <w:rFonts w:cstheme="minorHAnsi"/>
          <w:i w:val="0"/>
          <w:iCs w:val="0"/>
          <w:noProof/>
          <w:color w:val="auto"/>
          <w:sz w:val="24"/>
          <w:szCs w:val="24"/>
        </w:rPr>
        <w:fldChar w:fldCharType="end"/>
      </w:r>
      <w:r w:rsidRPr="00A672E3">
        <w:rPr>
          <w:rFonts w:cstheme="minorHAnsi"/>
          <w:i w:val="0"/>
          <w:iCs w:val="0"/>
          <w:color w:val="auto"/>
          <w:sz w:val="24"/>
          <w:szCs w:val="24"/>
        </w:rPr>
        <w:t xml:space="preserve"> </w:t>
      </w:r>
      <w:r w:rsidR="000D308C" w:rsidRPr="00A672E3">
        <w:rPr>
          <w:rFonts w:cstheme="minorHAnsi"/>
          <w:i w:val="0"/>
          <w:iCs w:val="0"/>
          <w:color w:val="auto"/>
          <w:sz w:val="24"/>
          <w:szCs w:val="24"/>
        </w:rPr>
        <w:t>Showing Aft side of mast, Foot length measurement reference point</w:t>
      </w:r>
    </w:p>
    <w:p w14:paraId="1AAC3DE5" w14:textId="77777777" w:rsidR="00A27356" w:rsidRPr="00A672E3" w:rsidRDefault="00620F3F" w:rsidP="00A27356">
      <w:pPr>
        <w:keepNext/>
        <w:rPr>
          <w:rFonts w:cstheme="minorHAnsi"/>
          <w:sz w:val="24"/>
          <w:szCs w:val="24"/>
        </w:rPr>
      </w:pPr>
      <w:r w:rsidRPr="00A672E3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139DA19" wp14:editId="05131C80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2FB0" w14:textId="23A5203A" w:rsidR="00A27356" w:rsidRPr="00A672E3" w:rsidRDefault="004674DC" w:rsidP="00A27356">
      <w:pPr>
        <w:pStyle w:val="Caption"/>
        <w:rPr>
          <w:rFonts w:cstheme="minorHAnsi"/>
          <w:i w:val="0"/>
          <w:iCs w:val="0"/>
          <w:color w:val="auto"/>
          <w:sz w:val="24"/>
          <w:szCs w:val="24"/>
        </w:rPr>
      </w:pPr>
      <w:r w:rsidRPr="00A672E3">
        <w:rPr>
          <w:rFonts w:cstheme="minorHAnsi"/>
          <w:i w:val="0"/>
          <w:iCs w:val="0"/>
          <w:color w:val="auto"/>
          <w:sz w:val="24"/>
          <w:szCs w:val="24"/>
        </w:rPr>
        <w:t xml:space="preserve">FIG </w:t>
      </w:r>
      <w:r w:rsidR="00A672E3" w:rsidRPr="00A672E3">
        <w:rPr>
          <w:rFonts w:cstheme="minorHAnsi"/>
          <w:i w:val="0"/>
          <w:iCs w:val="0"/>
          <w:color w:val="auto"/>
          <w:sz w:val="24"/>
          <w:szCs w:val="24"/>
        </w:rPr>
        <w:fldChar w:fldCharType="begin"/>
      </w:r>
      <w:r w:rsidR="00A672E3" w:rsidRPr="00A672E3">
        <w:rPr>
          <w:rFonts w:cstheme="minorHAnsi"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="00A672E3" w:rsidRPr="00A672E3">
        <w:rPr>
          <w:rFonts w:cstheme="minorHAnsi"/>
          <w:i w:val="0"/>
          <w:iCs w:val="0"/>
          <w:color w:val="auto"/>
          <w:sz w:val="24"/>
          <w:szCs w:val="24"/>
        </w:rPr>
        <w:fldChar w:fldCharType="separate"/>
      </w:r>
      <w:r w:rsidR="00A27356" w:rsidRPr="00A672E3">
        <w:rPr>
          <w:rFonts w:cstheme="minorHAnsi"/>
          <w:i w:val="0"/>
          <w:iCs w:val="0"/>
          <w:noProof/>
          <w:color w:val="auto"/>
          <w:sz w:val="24"/>
          <w:szCs w:val="24"/>
        </w:rPr>
        <w:t>3</w:t>
      </w:r>
      <w:r w:rsidR="00A672E3" w:rsidRPr="00A672E3">
        <w:rPr>
          <w:rFonts w:cstheme="minorHAnsi"/>
          <w:i w:val="0"/>
          <w:iCs w:val="0"/>
          <w:noProof/>
          <w:color w:val="auto"/>
          <w:sz w:val="24"/>
          <w:szCs w:val="24"/>
        </w:rPr>
        <w:fldChar w:fldCharType="end"/>
      </w:r>
      <w:r w:rsidR="00566EFD" w:rsidRPr="00A672E3">
        <w:rPr>
          <w:rFonts w:cstheme="minorHAnsi"/>
          <w:i w:val="0"/>
          <w:iCs w:val="0"/>
          <w:color w:val="auto"/>
          <w:sz w:val="24"/>
          <w:szCs w:val="24"/>
        </w:rPr>
        <w:t xml:space="preserve"> </w:t>
      </w:r>
      <w:r w:rsidR="00A27356" w:rsidRPr="00A672E3">
        <w:rPr>
          <w:rFonts w:cstheme="minorHAnsi"/>
          <w:i w:val="0"/>
          <w:iCs w:val="0"/>
          <w:color w:val="auto"/>
          <w:sz w:val="24"/>
          <w:szCs w:val="24"/>
        </w:rPr>
        <w:t>Foot of sail showing minimum foot scale.</w:t>
      </w:r>
    </w:p>
    <w:p w14:paraId="4D6BAD13" w14:textId="77777777" w:rsidR="00A27356" w:rsidRPr="00A672E3" w:rsidRDefault="00620F3F" w:rsidP="00A27356">
      <w:pPr>
        <w:keepNext/>
        <w:rPr>
          <w:rFonts w:cstheme="minorHAnsi"/>
          <w:sz w:val="24"/>
          <w:szCs w:val="24"/>
        </w:rPr>
      </w:pPr>
      <w:r w:rsidRPr="00A672E3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46EDD53" wp14:editId="57056A60">
            <wp:extent cx="7124700" cy="5343525"/>
            <wp:effectExtent l="0" t="4763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25512" cy="534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B9735" w14:textId="14BB513B" w:rsidR="00A27356" w:rsidRPr="00A672E3" w:rsidRDefault="00566EFD" w:rsidP="00A27356">
      <w:pPr>
        <w:pStyle w:val="Caption"/>
        <w:rPr>
          <w:rFonts w:cstheme="minorHAnsi"/>
          <w:i w:val="0"/>
          <w:iCs w:val="0"/>
          <w:color w:val="auto"/>
          <w:sz w:val="24"/>
          <w:szCs w:val="24"/>
        </w:rPr>
      </w:pPr>
      <w:r w:rsidRPr="00A672E3">
        <w:rPr>
          <w:rFonts w:cstheme="minorHAnsi"/>
          <w:i w:val="0"/>
          <w:iCs w:val="0"/>
          <w:color w:val="auto"/>
          <w:sz w:val="24"/>
          <w:szCs w:val="24"/>
        </w:rPr>
        <w:t xml:space="preserve">FIG </w:t>
      </w:r>
      <w:r w:rsidR="00A672E3" w:rsidRPr="00A672E3">
        <w:rPr>
          <w:rFonts w:cstheme="minorHAnsi"/>
          <w:i w:val="0"/>
          <w:iCs w:val="0"/>
          <w:color w:val="auto"/>
          <w:sz w:val="24"/>
          <w:szCs w:val="24"/>
        </w:rPr>
        <w:fldChar w:fldCharType="begin"/>
      </w:r>
      <w:r w:rsidR="00A672E3" w:rsidRPr="00A672E3">
        <w:rPr>
          <w:rFonts w:cstheme="minorHAnsi"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="00A672E3" w:rsidRPr="00A672E3">
        <w:rPr>
          <w:rFonts w:cstheme="minorHAnsi"/>
          <w:i w:val="0"/>
          <w:iCs w:val="0"/>
          <w:color w:val="auto"/>
          <w:sz w:val="24"/>
          <w:szCs w:val="24"/>
        </w:rPr>
        <w:fldChar w:fldCharType="separate"/>
      </w:r>
      <w:r w:rsidR="00A27356" w:rsidRPr="00A672E3">
        <w:rPr>
          <w:rFonts w:cstheme="minorHAnsi"/>
          <w:i w:val="0"/>
          <w:iCs w:val="0"/>
          <w:noProof/>
          <w:color w:val="auto"/>
          <w:sz w:val="24"/>
          <w:szCs w:val="24"/>
        </w:rPr>
        <w:t>4</w:t>
      </w:r>
      <w:r w:rsidR="00A672E3" w:rsidRPr="00A672E3">
        <w:rPr>
          <w:rFonts w:cstheme="minorHAnsi"/>
          <w:i w:val="0"/>
          <w:iCs w:val="0"/>
          <w:noProof/>
          <w:color w:val="auto"/>
          <w:sz w:val="24"/>
          <w:szCs w:val="24"/>
        </w:rPr>
        <w:fldChar w:fldCharType="end"/>
      </w:r>
      <w:r w:rsidR="00A27356" w:rsidRPr="00A672E3">
        <w:rPr>
          <w:rFonts w:cstheme="minorHAnsi"/>
          <w:i w:val="0"/>
          <w:iCs w:val="0"/>
          <w:color w:val="auto"/>
          <w:sz w:val="24"/>
          <w:szCs w:val="24"/>
        </w:rPr>
        <w:t xml:space="preserve"> Boom Outhaul scale extreme position showing Black </w:t>
      </w:r>
      <w:proofErr w:type="gramStart"/>
      <w:r w:rsidR="00A27356" w:rsidRPr="00A672E3">
        <w:rPr>
          <w:rFonts w:cstheme="minorHAnsi"/>
          <w:i w:val="0"/>
          <w:iCs w:val="0"/>
          <w:color w:val="auto"/>
          <w:sz w:val="24"/>
          <w:szCs w:val="24"/>
        </w:rPr>
        <w:t>band(</w:t>
      </w:r>
      <w:proofErr w:type="gramEnd"/>
      <w:r w:rsidR="00A27356" w:rsidRPr="00A672E3">
        <w:rPr>
          <w:rFonts w:cstheme="minorHAnsi"/>
          <w:i w:val="0"/>
          <w:iCs w:val="0"/>
          <w:color w:val="auto"/>
          <w:sz w:val="24"/>
          <w:szCs w:val="24"/>
        </w:rPr>
        <w:t>which is why I stated 348cm- IS THIS CORRECT INTERPRETATION OF YOUR QUESTION??)</w:t>
      </w:r>
    </w:p>
    <w:p w14:paraId="6B375003" w14:textId="77777777" w:rsidR="00A27356" w:rsidRPr="00A672E3" w:rsidRDefault="00151486" w:rsidP="00A27356">
      <w:pPr>
        <w:keepNext/>
        <w:rPr>
          <w:rFonts w:cstheme="minorHAnsi"/>
          <w:sz w:val="24"/>
          <w:szCs w:val="24"/>
        </w:rPr>
      </w:pPr>
      <w:r w:rsidRPr="00A672E3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D5C078A" wp14:editId="27BFDFFF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6A6B" w14:textId="2502ADA3" w:rsidR="00A27356" w:rsidRPr="00A672E3" w:rsidRDefault="00566EFD" w:rsidP="00A27356">
      <w:pPr>
        <w:pStyle w:val="Caption"/>
        <w:rPr>
          <w:rFonts w:cstheme="minorHAnsi"/>
          <w:i w:val="0"/>
          <w:iCs w:val="0"/>
          <w:color w:val="auto"/>
          <w:sz w:val="24"/>
          <w:szCs w:val="24"/>
        </w:rPr>
      </w:pPr>
      <w:r w:rsidRPr="00A672E3">
        <w:rPr>
          <w:rFonts w:cstheme="minorHAnsi"/>
          <w:i w:val="0"/>
          <w:iCs w:val="0"/>
          <w:color w:val="auto"/>
          <w:sz w:val="24"/>
          <w:szCs w:val="24"/>
        </w:rPr>
        <w:t xml:space="preserve">FIG </w:t>
      </w:r>
      <w:r w:rsidR="00A672E3" w:rsidRPr="00A672E3">
        <w:rPr>
          <w:rFonts w:cstheme="minorHAnsi"/>
          <w:i w:val="0"/>
          <w:iCs w:val="0"/>
          <w:color w:val="auto"/>
          <w:sz w:val="24"/>
          <w:szCs w:val="24"/>
        </w:rPr>
        <w:fldChar w:fldCharType="begin"/>
      </w:r>
      <w:r w:rsidR="00A672E3" w:rsidRPr="00A672E3">
        <w:rPr>
          <w:rFonts w:cstheme="minorHAnsi"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="00A672E3" w:rsidRPr="00A672E3">
        <w:rPr>
          <w:rFonts w:cstheme="minorHAnsi"/>
          <w:i w:val="0"/>
          <w:iCs w:val="0"/>
          <w:color w:val="auto"/>
          <w:sz w:val="24"/>
          <w:szCs w:val="24"/>
        </w:rPr>
        <w:fldChar w:fldCharType="separate"/>
      </w:r>
      <w:r w:rsidR="00A27356" w:rsidRPr="00A672E3">
        <w:rPr>
          <w:rFonts w:cstheme="minorHAnsi"/>
          <w:i w:val="0"/>
          <w:iCs w:val="0"/>
          <w:noProof/>
          <w:color w:val="auto"/>
          <w:sz w:val="24"/>
          <w:szCs w:val="24"/>
        </w:rPr>
        <w:t>5</w:t>
      </w:r>
      <w:r w:rsidR="00A672E3" w:rsidRPr="00A672E3">
        <w:rPr>
          <w:rFonts w:cstheme="minorHAnsi"/>
          <w:i w:val="0"/>
          <w:iCs w:val="0"/>
          <w:noProof/>
          <w:color w:val="auto"/>
          <w:sz w:val="24"/>
          <w:szCs w:val="24"/>
        </w:rPr>
        <w:fldChar w:fldCharType="end"/>
      </w:r>
      <w:r w:rsidRPr="00A672E3">
        <w:rPr>
          <w:rFonts w:cstheme="minorHAnsi"/>
          <w:i w:val="0"/>
          <w:iCs w:val="0"/>
          <w:color w:val="auto"/>
          <w:sz w:val="24"/>
          <w:szCs w:val="24"/>
        </w:rPr>
        <w:t xml:space="preserve"> </w:t>
      </w:r>
      <w:r w:rsidR="00A27356" w:rsidRPr="00A672E3">
        <w:rPr>
          <w:rFonts w:cstheme="minorHAnsi"/>
          <w:i w:val="0"/>
          <w:iCs w:val="0"/>
          <w:color w:val="auto"/>
          <w:sz w:val="24"/>
          <w:szCs w:val="24"/>
        </w:rPr>
        <w:t>Measurement M3 - Clew cut Up (Top of Boom to Center of Tack Pin)</w:t>
      </w:r>
    </w:p>
    <w:p w14:paraId="7AF26A69" w14:textId="6D583006" w:rsidR="000D308C" w:rsidRPr="00A672E3" w:rsidRDefault="00151486" w:rsidP="000D308C">
      <w:pPr>
        <w:keepNext/>
        <w:rPr>
          <w:rFonts w:cstheme="minorHAnsi"/>
          <w:sz w:val="24"/>
          <w:szCs w:val="24"/>
        </w:rPr>
      </w:pPr>
      <w:r w:rsidRPr="00A672E3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78C3230" wp14:editId="0700F25C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DD4F" w14:textId="0B7805F7" w:rsidR="00D218B8" w:rsidRPr="00A672E3" w:rsidRDefault="000D308C" w:rsidP="000D308C">
      <w:pPr>
        <w:pStyle w:val="Caption"/>
        <w:rPr>
          <w:rFonts w:cstheme="minorHAnsi"/>
          <w:i w:val="0"/>
          <w:iCs w:val="0"/>
          <w:color w:val="auto"/>
          <w:sz w:val="24"/>
          <w:szCs w:val="24"/>
        </w:rPr>
      </w:pPr>
      <w:r w:rsidRPr="00A672E3">
        <w:rPr>
          <w:rFonts w:cstheme="minorHAnsi"/>
          <w:i w:val="0"/>
          <w:iCs w:val="0"/>
          <w:color w:val="auto"/>
          <w:sz w:val="24"/>
          <w:szCs w:val="24"/>
        </w:rPr>
        <w:t xml:space="preserve">Figure </w:t>
      </w:r>
      <w:r w:rsidR="00A672E3" w:rsidRPr="00A672E3">
        <w:rPr>
          <w:rFonts w:cstheme="minorHAnsi"/>
          <w:i w:val="0"/>
          <w:iCs w:val="0"/>
          <w:color w:val="auto"/>
          <w:sz w:val="24"/>
          <w:szCs w:val="24"/>
        </w:rPr>
        <w:fldChar w:fldCharType="begin"/>
      </w:r>
      <w:r w:rsidR="00A672E3" w:rsidRPr="00A672E3">
        <w:rPr>
          <w:rFonts w:cstheme="minorHAnsi"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="00A672E3" w:rsidRPr="00A672E3">
        <w:rPr>
          <w:rFonts w:cstheme="minorHAnsi"/>
          <w:i w:val="0"/>
          <w:iCs w:val="0"/>
          <w:color w:val="auto"/>
          <w:sz w:val="24"/>
          <w:szCs w:val="24"/>
        </w:rPr>
        <w:fldChar w:fldCharType="separate"/>
      </w:r>
      <w:r w:rsidR="00A27356" w:rsidRPr="00A672E3">
        <w:rPr>
          <w:rFonts w:cstheme="minorHAnsi"/>
          <w:i w:val="0"/>
          <w:iCs w:val="0"/>
          <w:noProof/>
          <w:color w:val="auto"/>
          <w:sz w:val="24"/>
          <w:szCs w:val="24"/>
        </w:rPr>
        <w:t>6</w:t>
      </w:r>
      <w:r w:rsidR="00A672E3" w:rsidRPr="00A672E3">
        <w:rPr>
          <w:rFonts w:cstheme="minorHAnsi"/>
          <w:i w:val="0"/>
          <w:iCs w:val="0"/>
          <w:noProof/>
          <w:color w:val="auto"/>
          <w:sz w:val="24"/>
          <w:szCs w:val="24"/>
        </w:rPr>
        <w:fldChar w:fldCharType="end"/>
      </w:r>
      <w:r w:rsidRPr="00A672E3">
        <w:rPr>
          <w:rFonts w:cstheme="minorHAnsi"/>
          <w:i w:val="0"/>
          <w:iCs w:val="0"/>
          <w:color w:val="auto"/>
          <w:sz w:val="24"/>
          <w:szCs w:val="24"/>
        </w:rPr>
        <w:t xml:space="preserve"> Showing Outhaul car and position of black band</w:t>
      </w:r>
    </w:p>
    <w:sectPr w:rsidR="00D218B8" w:rsidRPr="00A672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8C5"/>
    <w:rsid w:val="00003B2C"/>
    <w:rsid w:val="000D308C"/>
    <w:rsid w:val="00104EEA"/>
    <w:rsid w:val="00151486"/>
    <w:rsid w:val="00231AEF"/>
    <w:rsid w:val="003437DB"/>
    <w:rsid w:val="004674DC"/>
    <w:rsid w:val="004B05D5"/>
    <w:rsid w:val="00566EFD"/>
    <w:rsid w:val="005768C5"/>
    <w:rsid w:val="00620F3F"/>
    <w:rsid w:val="006B7521"/>
    <w:rsid w:val="008B07BF"/>
    <w:rsid w:val="00A27356"/>
    <w:rsid w:val="00A672E3"/>
    <w:rsid w:val="00A80DD7"/>
    <w:rsid w:val="00D2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43730"/>
  <w15:chartTrackingRefBased/>
  <w15:docId w15:val="{FF452A7C-257C-421B-9F20-381FCEC5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768C5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5148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9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reastsails.info/orderimages/Jack_Line.jpg" TargetMode="External"/><Relationship Id="rId18" Type="http://schemas.openxmlformats.org/officeDocument/2006/relationships/hyperlink" Target="http://www.fareastsails.info/orderimages/Intermediate_Reefing_Tie_Downs.html" TargetMode="External"/><Relationship Id="rId26" Type="http://schemas.openxmlformats.org/officeDocument/2006/relationships/hyperlink" Target="http://www.fareastsails.info/orderimages/sailslides3.html" TargetMode="External"/><Relationship Id="rId39" Type="http://schemas.openxmlformats.org/officeDocument/2006/relationships/hyperlink" Target="http://www.fareastsails.info/orderimages/snlogos.html" TargetMode="External"/><Relationship Id="rId21" Type="http://schemas.openxmlformats.org/officeDocument/2006/relationships/hyperlink" Target="http://www.Fareastsails.info/orderimages/Mainsail_Foot_Measurement.html" TargetMode="External"/><Relationship Id="rId34" Type="http://schemas.openxmlformats.org/officeDocument/2006/relationships/hyperlink" Target="http://www.fareastsails.info/orderimages/Fareastsails.com_Intermediate_Full_Batten_Sliders.html" TargetMode="External"/><Relationship Id="rId42" Type="http://schemas.openxmlformats.org/officeDocument/2006/relationships/hyperlink" Target="http://www.fareastsails.info/orderimages/Boom_Cover.html" TargetMode="External"/><Relationship Id="rId47" Type="http://schemas.openxmlformats.org/officeDocument/2006/relationships/image" Target="media/image5.jpeg"/><Relationship Id="rId50" Type="http://schemas.openxmlformats.org/officeDocument/2006/relationships/fontTable" Target="fontTable.xml"/><Relationship Id="rId7" Type="http://schemas.openxmlformats.org/officeDocument/2006/relationships/hyperlink" Target="http://www.fareastsails.info/orderimages/Clew_Types_Fareastsails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fareastsails.info/orderimages/Reefs.html" TargetMode="External"/><Relationship Id="rId29" Type="http://schemas.openxmlformats.org/officeDocument/2006/relationships/hyperlink" Target="http://www.fareastsails.info/orderimages/Roach-Factor.html" TargetMode="External"/><Relationship Id="rId11" Type="http://schemas.openxmlformats.org/officeDocument/2006/relationships/hyperlink" Target="http://www.fareastsails.info/orderimages/Tack_Ring_Type.html" TargetMode="External"/><Relationship Id="rId24" Type="http://schemas.openxmlformats.org/officeDocument/2006/relationships/hyperlink" Target="http://www.fareastsails.info/orderimages/Aspect%20Ratio.html" TargetMode="External"/><Relationship Id="rId32" Type="http://schemas.openxmlformats.org/officeDocument/2006/relationships/hyperlink" Target="http://www.fareastsails.info/orderimages/Full%20Batten%20Options.html" TargetMode="External"/><Relationship Id="rId37" Type="http://schemas.openxmlformats.org/officeDocument/2006/relationships/image" Target="media/image1.png"/><Relationship Id="rId40" Type="http://schemas.openxmlformats.org/officeDocument/2006/relationships/hyperlink" Target="http://www.fareastsails.info/Draft%20Stripe.html" TargetMode="External"/><Relationship Id="rId45" Type="http://schemas.openxmlformats.org/officeDocument/2006/relationships/image" Target="media/image3.jpg"/><Relationship Id="rId5" Type="http://schemas.openxmlformats.org/officeDocument/2006/relationships/hyperlink" Target="http://www.fareastsails.info/orderimages/Tack%20Cut%20Up%20and%20Cut%20Back.html" TargetMode="External"/><Relationship Id="rId15" Type="http://schemas.openxmlformats.org/officeDocument/2006/relationships/hyperlink" Target="http://www.fareastsails.info/orderimages/Fractional%20Rig.jpg" TargetMode="External"/><Relationship Id="rId23" Type="http://schemas.openxmlformats.org/officeDocument/2006/relationships/hyperlink" Target="http://www.Fareastsails.info/orderimages/Mainsail_Bimini_Check.html" TargetMode="External"/><Relationship Id="rId28" Type="http://schemas.openxmlformats.org/officeDocument/2006/relationships/hyperlink" Target="http://www.fareastsails.info/orderimages/roach.jpg" TargetMode="External"/><Relationship Id="rId36" Type="http://schemas.openxmlformats.org/officeDocument/2006/relationships/hyperlink" Target="http://www.fareastsails.info/orderimages/telltails.html" TargetMode="External"/><Relationship Id="rId49" Type="http://schemas.openxmlformats.org/officeDocument/2006/relationships/image" Target="media/image7.jpeg"/><Relationship Id="rId10" Type="http://schemas.openxmlformats.org/officeDocument/2006/relationships/hyperlink" Target="http://www.fareastsails.info/orderimages/Head_Board_Types.jpg" TargetMode="External"/><Relationship Id="rId19" Type="http://schemas.openxmlformats.org/officeDocument/2006/relationships/hyperlink" Target="http://www.fareastsails.info/orderimages/Reefing_Ring_Types.html" TargetMode="External"/><Relationship Id="rId31" Type="http://schemas.openxmlformats.org/officeDocument/2006/relationships/hyperlink" Target="http://www.fareastsails.info/orderimages/Design%20MGM%20and%20MGU.html" TargetMode="External"/><Relationship Id="rId44" Type="http://schemas.openxmlformats.org/officeDocument/2006/relationships/image" Target="media/image2.jpeg"/><Relationship Id="rId4" Type="http://schemas.openxmlformats.org/officeDocument/2006/relationships/hyperlink" Target="http://www.fareastsails.info/orderimages/Tack%20Cut%20Up%20and%20Cut%20Back.html" TargetMode="External"/><Relationship Id="rId9" Type="http://schemas.openxmlformats.org/officeDocument/2006/relationships/hyperlink" Target="http://www.fareastsails.info/orderimages/Boom_offsets.html" TargetMode="External"/><Relationship Id="rId14" Type="http://schemas.openxmlformats.org/officeDocument/2006/relationships/hyperlink" Target="http://www.fareastsails.info/orderimages/mastbend.jpg" TargetMode="External"/><Relationship Id="rId22" Type="http://schemas.openxmlformats.org/officeDocument/2006/relationships/hyperlink" Target="http://www.Fareastsails.info/orderimages/Mainsail_Leech_Measurement_Check.html" TargetMode="External"/><Relationship Id="rId27" Type="http://schemas.openxmlformats.org/officeDocument/2006/relationships/hyperlink" Target="http://www.fareastsails.info/orderimages/sailslides3.html" TargetMode="External"/><Relationship Id="rId30" Type="http://schemas.openxmlformats.org/officeDocument/2006/relationships/hyperlink" Target="http://www.fareastsails.info/orderimages/Design%20MGM%20and%20MGU.html" TargetMode="External"/><Relationship Id="rId35" Type="http://schemas.openxmlformats.org/officeDocument/2006/relationships/hyperlink" Target="http://www.fareastsails.info/orderimages/cunningham.jpg" TargetMode="External"/><Relationship Id="rId43" Type="http://schemas.openxmlformats.org/officeDocument/2006/relationships/hyperlink" Target="http://www.fareastsails.info/orderimages/Lazy_Bag.html" TargetMode="External"/><Relationship Id="rId48" Type="http://schemas.openxmlformats.org/officeDocument/2006/relationships/image" Target="media/image6.jpeg"/><Relationship Id="rId8" Type="http://schemas.openxmlformats.org/officeDocument/2006/relationships/hyperlink" Target="http://www.fareastsails.info/orderimages/weathermax_colors.html" TargetMode="External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www.fareastsails.info/orderimages/Tack_Angle.html" TargetMode="External"/><Relationship Id="rId17" Type="http://schemas.openxmlformats.org/officeDocument/2006/relationships/hyperlink" Target="http://www.fareastsails.info/orderimages/Intermediate_Reefing_Tie_Downs.html" TargetMode="External"/><Relationship Id="rId25" Type="http://schemas.openxmlformats.org/officeDocument/2006/relationships/hyperlink" Target="http://www.fareastsails.info/orderimages/BoomArt2.jpg" TargetMode="External"/><Relationship Id="rId33" Type="http://schemas.openxmlformats.org/officeDocument/2006/relationships/hyperlink" Target="http://www.fareastsails.info/orderimages/Fareastsails.com%20Full%20Batten%20Holder%20Options.html" TargetMode="External"/><Relationship Id="rId38" Type="http://schemas.openxmlformats.org/officeDocument/2006/relationships/hyperlink" Target="http://www.fareastsails.info/orderimages/snlogos.html" TargetMode="External"/><Relationship Id="rId46" Type="http://schemas.openxmlformats.org/officeDocument/2006/relationships/image" Target="media/image4.jpg"/><Relationship Id="rId20" Type="http://schemas.openxmlformats.org/officeDocument/2006/relationships/hyperlink" Target="http://www.Fareastsails.info/orderimages/Mainsail%20Luff%20Measurement.html" TargetMode="External"/><Relationship Id="rId41" Type="http://schemas.openxmlformats.org/officeDocument/2006/relationships/hyperlink" Target="http://www.fareastsails.info/orderimages/Specialty%20Sails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fareastsails.info/orderimages/Clew%20X%20and%20Y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896</Words>
  <Characters>5108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Fareast Sails</dc:creator>
  <cp:keywords/>
  <dc:description/>
  <cp:lastModifiedBy>Fareast Sails</cp:lastModifiedBy>
  <cp:revision>2</cp:revision>
  <dcterms:created xsi:type="dcterms:W3CDTF">2022-10-27T17:39:00Z</dcterms:created>
  <dcterms:modified xsi:type="dcterms:W3CDTF">2022-10-27T17:39:00Z</dcterms:modified>
</cp:coreProperties>
</file>