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DC82" w14:textId="77777777" w:rsidR="005D5485" w:rsidRPr="005D5485" w:rsidRDefault="005D5485" w:rsidP="005D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DBF596B" w14:textId="77777777" w:rsidR="005D5485" w:rsidRPr="005D5485" w:rsidRDefault="005D5485" w:rsidP="005D548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864"/>
        <w:gridCol w:w="2341"/>
        <w:gridCol w:w="572"/>
      </w:tblGrid>
      <w:tr w:rsidR="005D5485" w:rsidRPr="005D5485" w14:paraId="1F949E57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630D2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B9EB0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39AD5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7AF81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38201CCE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B251B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B4ACF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1C469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8C87B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79FA2D80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DEA12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98936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199D5" w14:textId="77777777" w:rsidR="005D5485" w:rsidRPr="005D5485" w:rsidRDefault="005D5485" w:rsidP="005D548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106%</w:t>
            </w:r>
            <w:r w:rsidRPr="005D5485">
              <w:rPr>
                <w:rFonts w:eastAsia="Times New Roman" w:cstheme="minorHAnsi"/>
                <w:sz w:val="24"/>
                <w:szCs w:val="24"/>
              </w:rPr>
              <w:br/>
            </w:r>
            <w:r w:rsidRPr="005D5485">
              <w:rPr>
                <w:rFonts w:eastAsia="Times New Roman" w:cstheme="minorHAnsi"/>
                <w:sz w:val="24"/>
                <w:szCs w:val="24"/>
              </w:rPr>
              <w:br/>
              <w:t xml:space="preserve">4 vertical </w:t>
            </w:r>
            <w:r w:rsidRPr="005D5485">
              <w:rPr>
                <w:rFonts w:eastAsia="Times New Roman" w:cstheme="minorHAnsi"/>
                <w:sz w:val="24"/>
                <w:szCs w:val="24"/>
              </w:rPr>
              <w:br/>
            </w:r>
            <w:r w:rsidRPr="005D5485">
              <w:rPr>
                <w:rFonts w:eastAsia="Times New Roman" w:cstheme="minorHAnsi"/>
                <w:sz w:val="24"/>
                <w:szCs w:val="24"/>
              </w:rPr>
              <w:br/>
              <w:t>Battens</w:t>
            </w:r>
            <w:r w:rsidRPr="005D5485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76995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Pr="005D548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5485" w:rsidRPr="005D5485" w14:paraId="1A76D7C9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0866F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1F869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3B4CD" w14:textId="77777777" w:rsidR="005D5485" w:rsidRPr="005D5485" w:rsidRDefault="005D5485" w:rsidP="005D548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12.20m(Max)</w:t>
            </w:r>
            <w:r w:rsidRPr="005D5485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C0273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Pr="005D548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5485" w:rsidRPr="005D5485" w14:paraId="2CC0AF15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103F9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24C03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ADFCA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813E8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Pr="005D548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5485" w:rsidRPr="005D5485" w14:paraId="4A4BFD9C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97F95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077DB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2E8CB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9A497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Pr="005D548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5485" w:rsidRPr="005D5485" w14:paraId="3478B120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D31D2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D3190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326D9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  <w:r w:rsidRPr="005D54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61BE3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15BFE251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FF46A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04D8A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B8877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F1545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5D548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5485" w:rsidRPr="005D5485" w14:paraId="4B117ED1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5A06C7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2F9D5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70578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9A311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6C42C257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B083D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81713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A2B1C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4D101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6CF6E010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267F89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79564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B0960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37EDF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6B6A2D73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EC8B6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6D48C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4BDF3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7EADE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5D548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5485" w:rsidRPr="005D5485" w14:paraId="00D55BC0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E76B5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CE72E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D98FE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31479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5D548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5485" w:rsidRPr="005D5485" w14:paraId="0281CF26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D768C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98944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3C1B7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12.36m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B8107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5D548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5485" w:rsidRPr="005D5485" w14:paraId="4EBDD38D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4A3F8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33FA7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DE359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3.45m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7CCEF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5D548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5485" w:rsidRPr="005D5485" w14:paraId="7732AC4B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69A32F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A62F8B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ACFCD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298F4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0F0FABB7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8A969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81E33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B6A83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1F137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295DCED0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B5210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80DB2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2565B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3,67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7C217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5D548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5485" w:rsidRPr="005D5485" w14:paraId="74A81767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3CEF7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7A58E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731E6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1FB07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5D548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5485" w:rsidRPr="005D5485" w14:paraId="4BA3814C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6BEC7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1DBF2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5D5485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5D5485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F8BEE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8326E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07E70BEC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42A8F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183A4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426A9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color w:val="CC0000"/>
                <w:sz w:val="24"/>
                <w:szCs w:val="24"/>
              </w:rPr>
              <w:t>??? or Piston Hanks</w:t>
            </w:r>
            <w:r w:rsidRPr="005D54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BF371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5D548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5485" w:rsidRPr="005D5485" w14:paraId="11BD410B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1165B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36EB0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A104F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06D47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42DDA565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50D67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FEA0E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2F96B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77203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5D548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D54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D5485" w:rsidRPr="005D5485" w14:paraId="2D3FEF3C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EF865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C1953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46ECD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3D Carbon Membrane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B8CA9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1D1C0F45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9A15A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FA7ED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A0BB6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00C12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365AA5FD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27FF0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30B08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AFA83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94DCD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5D548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D54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D5485" w:rsidRPr="005D5485" w14:paraId="5C12B8C2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E9FB2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13FC3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7FC59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8BA60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04EB24D7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6DA0B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lastRenderedPageBreak/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7C399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771C5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433FD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1D5A1040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111DD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7293E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62730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A130F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5D548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D5485" w:rsidRPr="005D5485" w14:paraId="5B463C95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E2D03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183B0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5C83C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3D Carbon Membrane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F82B5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0B206CBD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F1073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6C9F7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5D5485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5D5485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EFFCB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NED7071</w:t>
            </w:r>
            <w:r w:rsidRPr="005D5485">
              <w:rPr>
                <w:rFonts w:eastAsia="Times New Roman" w:cstheme="minorHAnsi"/>
                <w:sz w:val="24"/>
                <w:szCs w:val="24"/>
              </w:rPr>
              <w:br/>
            </w:r>
            <w:r w:rsidRPr="005D5485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Pr="005D5485">
              <w:rPr>
                <w:rFonts w:eastAsia="Times New Roman" w:cstheme="minorHAnsi"/>
                <w:color w:val="CC0000"/>
                <w:sz w:val="24"/>
                <w:szCs w:val="24"/>
              </w:rPr>
              <w:t>color ?</w:t>
            </w:r>
            <w:r w:rsidRPr="005D5485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7DA5A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5D548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D54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D5485" w:rsidRPr="005D5485" w14:paraId="2A0F4D9E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8516B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87B81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6EF3D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4B5CC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5D548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5485" w:rsidRPr="005D5485" w14:paraId="075FD08D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17FA4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A76DE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5D5485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5D5485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EF6A6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Yes (</w:t>
            </w:r>
            <w:r w:rsidRPr="005D5485">
              <w:rPr>
                <w:rFonts w:eastAsia="Times New Roman" w:cstheme="minorHAnsi"/>
                <w:color w:val="CC0000"/>
                <w:sz w:val="24"/>
                <w:szCs w:val="24"/>
              </w:rPr>
              <w:t>color ?</w:t>
            </w:r>
            <w:r w:rsidRPr="005D5485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8E32B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5D548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5485" w:rsidRPr="005D5485" w14:paraId="4D32C5CD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0709E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D0423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48909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9F257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5D548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5485" w:rsidRPr="005D5485" w14:paraId="61013716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B2D47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4D48A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A5A25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11722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5D548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5485" w:rsidRPr="005D5485" w14:paraId="1ABA2DD7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B28A1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24F99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499BD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ADCED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5D548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D5485" w:rsidRPr="005D5485" w14:paraId="69FF7A0E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D5E5B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9AD50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AB166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48000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5D548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D5485" w:rsidRPr="005D5485" w14:paraId="47A266D1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A672C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4AEAC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DABFE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BE8E4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5D548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C4F40A9" w14:textId="77777777" w:rsidR="005D5485" w:rsidRPr="005D5485" w:rsidRDefault="005D5485" w:rsidP="005D5485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5D5485">
        <w:rPr>
          <w:rFonts w:eastAsia="Times New Roman" w:cstheme="minorHAnsi"/>
          <w:sz w:val="24"/>
          <w:szCs w:val="24"/>
        </w:rPr>
        <w:br/>
      </w:r>
      <w:r w:rsidRPr="005D5485">
        <w:rPr>
          <w:rFonts w:eastAsia="Times New Roman" w:cstheme="minorHAnsi"/>
          <w:sz w:val="24"/>
          <w:szCs w:val="24"/>
        </w:rPr>
        <w:br/>
      </w:r>
      <w:r w:rsidRPr="005D5485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34"/>
        <w:gridCol w:w="5266"/>
        <w:gridCol w:w="1978"/>
        <w:gridCol w:w="572"/>
      </w:tblGrid>
      <w:tr w:rsidR="005D5485" w:rsidRPr="005D5485" w14:paraId="6D186AD9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059FA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38A9B5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34F15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8DB9AA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4F1754FF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7FA98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E58B7B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4EDF6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C9CF01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3A3219B0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48963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77123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BFAD8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Asymmetrical Spinnaker A5</w:t>
            </w:r>
            <w:r w:rsidRPr="005D5485">
              <w:rPr>
                <w:rFonts w:eastAsia="Times New Roman" w:cstheme="minorHAnsi"/>
                <w:sz w:val="24"/>
                <w:szCs w:val="24"/>
              </w:rPr>
              <w:br/>
            </w:r>
            <w:r w:rsidRPr="005D5485">
              <w:rPr>
                <w:rFonts w:eastAsia="Times New Roman" w:cstheme="minorHAnsi"/>
                <w:sz w:val="24"/>
                <w:szCs w:val="24"/>
              </w:rPr>
              <w:br/>
              <w:t>72.40m2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313FA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3CCF0DE3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053CC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B914D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208CB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83B13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5D548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D54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D5485" w:rsidRPr="005D5485" w14:paraId="012E77B3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489F7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DB407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04E94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35C08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75EA7630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2CADE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D935F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B781A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B806B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03FF93A8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5102A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9F77F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88D9D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DAF02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231567A0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042C8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F000C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Vessel "ISP"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19CE8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12,46 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D543C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5D548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5485" w:rsidRPr="005D5485" w14:paraId="73215002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53933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0055D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Vessel "TPS"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A7E39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color w:val="000000"/>
                <w:sz w:val="24"/>
                <w:szCs w:val="24"/>
              </w:rPr>
              <w:t>4,22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94ED1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5D548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5485" w:rsidRPr="005D5485" w14:paraId="43401DFD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763BF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A7C84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79D88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3527B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0F797FBF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B3C91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F4F5B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 xml:space="preserve">Masthead or Fractional </w:t>
            </w:r>
            <w:proofErr w:type="gramStart"/>
            <w:r w:rsidRPr="005D5485">
              <w:rPr>
                <w:rFonts w:eastAsia="Times New Roman" w:cstheme="minorHAnsi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4373E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 xml:space="preserve">Fractional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80F8D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7AC047BC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68EF7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4765A2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2D1C5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624D9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0D2ADA9E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D0341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2AB01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72FC2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6022FC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4AB55395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1944C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30A96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A1AAC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E0DD4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5D548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5485" w:rsidRPr="005D5485" w14:paraId="66D83915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4659B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AA30F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E2F51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A3176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20026350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12C3D5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EF76C1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BA2AF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CBB83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2C9270BB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A8BBEC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E07A0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77C7D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color w:val="330000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color w:val="330000"/>
                <w:sz w:val="24"/>
                <w:szCs w:val="24"/>
              </w:rPr>
              <w:t>Furling Gennaker</w:t>
            </w:r>
            <w:r w:rsidRPr="005D5485">
              <w:rPr>
                <w:rFonts w:eastAsia="Times New Roman" w:cstheme="minorHAnsi"/>
                <w:color w:val="330000"/>
                <w:sz w:val="24"/>
                <w:szCs w:val="24"/>
              </w:rPr>
              <w:br/>
            </w:r>
            <w:r w:rsidRPr="005D5485">
              <w:rPr>
                <w:rFonts w:eastAsia="Times New Roman" w:cstheme="minorHAnsi"/>
                <w:color w:val="330000"/>
                <w:sz w:val="24"/>
                <w:szCs w:val="24"/>
              </w:rPr>
              <w:br/>
              <w:t>11mm AT Cable for Furler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F8873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095A7784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B89D2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2EAE2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9BB08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color w:val="330000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color w:val="330000"/>
                <w:sz w:val="24"/>
                <w:szCs w:val="24"/>
              </w:rPr>
              <w:t>-50cm for AT cable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8D25A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2D3F38FC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7BE9D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87581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0AFDA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72.40m2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71DCF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65AFC6C7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9EA85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6DB63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B5488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 xml:space="preserve">Contender SK130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6D114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23848A29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9AA52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7C017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103F4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17A0F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5D548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D54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D5485" w:rsidRPr="005D5485" w14:paraId="3F410535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51259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DB6CC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5D5485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5D5485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AA17A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1986B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5D548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D54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D5485" w:rsidRPr="005D5485" w14:paraId="6F513537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18EE8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42D26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506F6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8E475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1C9808D3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38195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EFBAE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A3826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8E00B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178DFAB0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73FD3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84BD5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1FD79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5F5A8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2BE502FF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6DE72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09136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F7744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F63D0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41DE4421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0C1B6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42B20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73375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DD842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5D548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D54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D5485" w:rsidRPr="005D5485" w14:paraId="30F32EA0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86BE6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01C17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26769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604CD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5D548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D5485" w:rsidRPr="005D5485" w14:paraId="6EE50040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0773B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AFABC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71D223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792BC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5D548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D5485" w:rsidRPr="005D5485" w14:paraId="2BFE9164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77BCD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655EAE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E390A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F09FB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5D548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D54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</w:tbl>
    <w:p w14:paraId="601C6D70" w14:textId="77777777" w:rsidR="005D5485" w:rsidRPr="005D5485" w:rsidRDefault="005D5485" w:rsidP="005D548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34"/>
        <w:gridCol w:w="5328"/>
        <w:gridCol w:w="1916"/>
        <w:gridCol w:w="572"/>
      </w:tblGrid>
      <w:tr w:rsidR="005D5485" w:rsidRPr="005D5485" w14:paraId="56772CF2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F3FCC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F5458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3388A3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DB8CC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0F36F491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41AA7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F513B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C3919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746E2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11F5B7F5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11573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0B9A7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F07CB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 xml:space="preserve">Symmetrical Spinnaker (S2)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AE591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0E5B7225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EE209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2374E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0827A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A65AD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5D548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D54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D5485" w:rsidRPr="005D5485" w14:paraId="70056B9B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6B62D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7DA26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8E309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A943C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17E18816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E00CA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0F304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7ABAF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21A23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003EE2B5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E5F87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385FA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789AE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9CB73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35CFC6ED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BEAD6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CC63F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Vessel "ISP"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E3112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color w:val="000000"/>
                <w:sz w:val="24"/>
                <w:szCs w:val="24"/>
              </w:rPr>
              <w:t>13.50m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D7A76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5D548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5485" w:rsidRPr="005D5485" w14:paraId="343DC52A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F4590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CB2DB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Vessel "SPL"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633AF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color w:val="000000"/>
                <w:sz w:val="24"/>
                <w:szCs w:val="24"/>
              </w:rPr>
              <w:t>SPL = 3.50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975ED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5D548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5485" w:rsidRPr="005D5485" w14:paraId="4C95DFA0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19B5A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193ED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44C8D5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D97622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7D89852B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0DED5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165D3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 xml:space="preserve">Masthead or Fractional </w:t>
            </w:r>
            <w:proofErr w:type="gramStart"/>
            <w:r w:rsidRPr="005D5485">
              <w:rPr>
                <w:rFonts w:eastAsia="Times New Roman" w:cstheme="minorHAnsi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C1E53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 xml:space="preserve">Masthead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44BB6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7C713BAD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C6ACCC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FD06C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B8F8E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F2FFF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1B661FF0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B4739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8146D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44E59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E8161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204DD8CF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3E86B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82D7C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5B500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DC1B9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5D548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5485" w:rsidRPr="005D5485" w14:paraId="66AAA475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347C0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486AF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FE408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BD583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564DC1FA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3FA3E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3EFEB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7EA95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F124C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01E222C4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781E5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EDB27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A1A0C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color w:val="330000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color w:val="330000"/>
                <w:sz w:val="24"/>
                <w:szCs w:val="24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60C48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50525078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5C6F60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99C3C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B528F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B0A99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272F1255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5F0FA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A5115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55730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80.78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EB97F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47FB9E40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F0E82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C83F1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E91E9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Challenge Racer Elite .75oz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07DEC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7DC656DD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2DD16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854AE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58030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37758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5D548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D54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D5485" w:rsidRPr="005D5485" w14:paraId="67B4F94B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F4BB4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81621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5D5485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5D5485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5AC62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2EE84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Pr="005D548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D54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D5485" w:rsidRPr="005D5485" w14:paraId="79E1B103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CAD0E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7C0C2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AC80A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90140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3CFDDD01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0CC34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6DA81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96B1F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F3916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22FC6044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44B4C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99DF2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CFFCB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DCF0A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0FE2AA3A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5DBEE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32163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4AA55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F750C7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5485" w:rsidRPr="005D5485" w14:paraId="7E10A1D7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934F0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081B3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C97CD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88343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Pr="005D548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D54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D5485" w:rsidRPr="005D5485" w14:paraId="090F42B9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DA2A6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5A9BA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CFBDF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74F70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Pr="005D548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D5485" w:rsidRPr="005D5485" w14:paraId="694CD09B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F79AE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BC877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63A8F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1606C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Pr="005D548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D5485" w:rsidRPr="005D5485" w14:paraId="7A913289" w14:textId="77777777" w:rsidTr="005D54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BC9CD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98673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5485">
              <w:rPr>
                <w:rFonts w:eastAsia="Times New Roman" w:cstheme="minorHAnsi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7E6D6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F5949" w14:textId="77777777" w:rsidR="005D5485" w:rsidRPr="005D5485" w:rsidRDefault="005D5485" w:rsidP="005D5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Pr="005D548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D54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</w:tbl>
    <w:p w14:paraId="2F4CBCFD" w14:textId="77777777" w:rsidR="005D5485" w:rsidRPr="005D5485" w:rsidRDefault="005D5485" w:rsidP="005D5485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5D5485">
        <w:rPr>
          <w:rFonts w:eastAsia="Times New Roman" w:cstheme="minorHAnsi"/>
          <w:sz w:val="24"/>
          <w:szCs w:val="24"/>
        </w:rPr>
        <w:br/>
      </w:r>
      <w:r w:rsidRPr="005D5485">
        <w:rPr>
          <w:rFonts w:eastAsia="Times New Roman" w:cstheme="minorHAnsi"/>
          <w:sz w:val="24"/>
          <w:szCs w:val="24"/>
        </w:rPr>
        <w:br/>
      </w:r>
    </w:p>
    <w:p w14:paraId="2DFAFC45" w14:textId="77777777" w:rsidR="005D5485" w:rsidRPr="005D5485" w:rsidRDefault="005D5485" w:rsidP="005D548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D5485">
        <w:rPr>
          <w:rFonts w:eastAsia="Times New Roman" w:cstheme="minorHAnsi"/>
          <w:sz w:val="24"/>
          <w:szCs w:val="24"/>
        </w:rPr>
        <w:pict w14:anchorId="5628A1CB">
          <v:rect id="_x0000_i1031" style="width:0;height:1.5pt" o:hralign="center" o:hrstd="t" o:hr="t" fillcolor="#a0a0a0" stroked="f"/>
        </w:pict>
      </w:r>
    </w:p>
    <w:p w14:paraId="71069964" w14:textId="77777777" w:rsidR="00D218B8" w:rsidRPr="005D5485" w:rsidRDefault="00D218B8">
      <w:pPr>
        <w:rPr>
          <w:rFonts w:cstheme="minorHAnsi"/>
          <w:sz w:val="24"/>
          <w:szCs w:val="24"/>
        </w:rPr>
      </w:pPr>
    </w:p>
    <w:sectPr w:rsidR="00D218B8" w:rsidRPr="005D5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85"/>
    <w:rsid w:val="00104EEA"/>
    <w:rsid w:val="005D5485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7139"/>
  <w15:chartTrackingRefBased/>
  <w15:docId w15:val="{C686190B-E5C1-4556-822C-7DD0B435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5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548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D5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9" Type="http://schemas.openxmlformats.org/officeDocument/2006/relationships/hyperlink" Target="http://www.fareastsails.info/orderimages/LP+I+J.html" TargetMode="External"/><Relationship Id="rId21" Type="http://schemas.openxmlformats.org/officeDocument/2006/relationships/hyperlink" Target="http://www.fareastsails.info/orderimages/Draft%20Stripe.html" TargetMode="External"/><Relationship Id="rId34" Type="http://schemas.openxmlformats.org/officeDocument/2006/relationships/hyperlink" Target="http://www.fareastsails.info/orderimages/Specialty%20Sails.html" TargetMode="External"/><Relationship Id="rId42" Type="http://schemas.openxmlformats.org/officeDocument/2006/relationships/hyperlink" Target="http://www.fareastsails.info/orderimages/snlogos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fareastsails.info/orderimages/Foot%20Length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9" Type="http://schemas.openxmlformats.org/officeDocument/2006/relationships/hyperlink" Target="http://www.fareastsails.info/orderimages/LP+I+J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32" Type="http://schemas.openxmlformats.org/officeDocument/2006/relationships/hyperlink" Target="http://www.fareastsails.info/orderimages/snlogos.html" TargetMode="External"/><Relationship Id="rId37" Type="http://schemas.openxmlformats.org/officeDocument/2006/relationships/hyperlink" Target="http://www.fareastsails.info/orderimages/Gennaker%20Furler%20Luff%20Measurement.html" TargetMode="External"/><Relationship Id="rId40" Type="http://schemas.openxmlformats.org/officeDocument/2006/relationships/hyperlink" Target="http://www.fareastsails.info/orderimages/LP.jpg" TargetMode="External"/><Relationship Id="rId45" Type="http://schemas.openxmlformats.org/officeDocument/2006/relationships/hyperlink" Target="http://www.fareastsails.info/orderimages/Score.html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hyperlink" Target="http://www.fareastsails.info/orderimages/Vessel%20I%20measurement.html" TargetMode="External"/><Relationship Id="rId36" Type="http://schemas.openxmlformats.org/officeDocument/2006/relationships/hyperlink" Target="http://www.fareastsails.info/orderimages/LP.jpg" TargetMode="Externa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31" Type="http://schemas.openxmlformats.org/officeDocument/2006/relationships/hyperlink" Target="http://www.fareastsails.info/orderimages/Spinnaker_Colors.html" TargetMode="External"/><Relationship Id="rId44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hyperlink" Target="http://www.fareastsails.info/orderimages/Gennaker%20Furler%20Luff%20Measurement.html" TargetMode="External"/><Relationship Id="rId30" Type="http://schemas.openxmlformats.org/officeDocument/2006/relationships/hyperlink" Target="http://www.fareastsails.info/orderimages/LP.jpg" TargetMode="External"/><Relationship Id="rId35" Type="http://schemas.openxmlformats.org/officeDocument/2006/relationships/hyperlink" Target="http://www.fareastsails.info/orderimages/Score.html" TargetMode="External"/><Relationship Id="rId43" Type="http://schemas.openxmlformats.org/officeDocument/2006/relationships/hyperlink" Target="http://www.fareastsails.info/orderimages/Fareastsails_Spinnaker_Sock_Colors.html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fareastsails.info/orderimages/genoa%20clew%20types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33" Type="http://schemas.openxmlformats.org/officeDocument/2006/relationships/hyperlink" Target="http://www.fareastsails.info/orderimages/Fareastsails_Spinnaker_Sock_Colors.html" TargetMode="External"/><Relationship Id="rId38" Type="http://schemas.openxmlformats.org/officeDocument/2006/relationships/hyperlink" Target="http://www.fareastsails.info/orderimages/Vessel%20I%20measurement.html" TargetMode="External"/><Relationship Id="rId46" Type="http://schemas.openxmlformats.org/officeDocument/2006/relationships/hyperlink" Target="http://www.fareastsails.info/orderimages/LP.jpg" TargetMode="External"/><Relationship Id="rId20" Type="http://schemas.openxmlformats.org/officeDocument/2006/relationships/hyperlink" Target="http://www.fareastsails.info/orderimages/Sheeting%20Stripe.jpg" TargetMode="External"/><Relationship Id="rId41" Type="http://schemas.openxmlformats.org/officeDocument/2006/relationships/hyperlink" Target="http://www.fareastsails.info/orderimages/Spinnaker_Colo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6069</Characters>
  <Application>Microsoft Office Word</Application>
  <DocSecurity>0</DocSecurity>
  <Lines>50</Lines>
  <Paragraphs>14</Paragraphs>
  <ScaleCrop>false</ScaleCrop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2021-11-10T18:30:00Z</dcterms:created>
  <dcterms:modified xsi:type="dcterms:W3CDTF">2021-11-10T18:30:00Z</dcterms:modified>
</cp:coreProperties>
</file>