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F2D7" w14:textId="77777777" w:rsidR="007C536F" w:rsidRPr="00FB13B7" w:rsidRDefault="007C536F" w:rsidP="007C536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FB13B7" w:rsidRPr="00FB13B7" w14:paraId="4FBCFF4C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AF23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A956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24218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4000405 Raitis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E7CF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41E0F3C7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AF23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AAECC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0B642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CB60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4DD901CF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F813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E87C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D95B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B38A6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2380EEB2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4EC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2CE0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4066" w14:textId="49F1702C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10.12m webbing loop tip to webbing loop tip (Max)</w:t>
            </w:r>
            <w:r w:rsidRPr="00FB13B7">
              <w:rPr>
                <w:rFonts w:eastAsia="Times New Roman" w:cstheme="minorHAnsi"/>
                <w:sz w:val="24"/>
                <w:szCs w:val="24"/>
              </w:rPr>
              <w:br/>
            </w:r>
            <w:r w:rsidRPr="00FB13B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B13B7" w:rsidRPr="00FB13B7">
              <w:rPr>
                <w:rFonts w:eastAsia="Times New Roman" w:cstheme="minorHAnsi"/>
                <w:sz w:val="24"/>
                <w:szCs w:val="24"/>
              </w:rPr>
              <w:t>9.96</w:t>
            </w:r>
            <w:r w:rsidR="00FB13B7" w:rsidRPr="00FB13B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B13B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7DA5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623FB7C0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EEA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EA7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856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10.82m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FC9B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218773B7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1AB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3A44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BC3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4.18m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58F5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0A7E915C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FC9C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D14E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4EA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Webbing Loos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CB0F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6FB44917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39C9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A9CE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0D9A" w14:textId="6E7C176A" w:rsidR="007C536F" w:rsidRPr="00FB13B7" w:rsidRDefault="00385AD3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B34C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59B865B5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4F96E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1D76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0D67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17E56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7E20481E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2C100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2D439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4638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AFD32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21E2033F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BA8C0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59F59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EEBC1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71D76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2997B480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5762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4016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8501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3853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2D02030C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5F01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6E4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37A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8D36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6DF3B688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A03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B140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AD3C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 xml:space="preserve">12.34m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8721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311CF29D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6C6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27686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E63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CFC7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5BEB7328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44B66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D642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79BFC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7E36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039E7B62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D9AB9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993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32C3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23E2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09E5727B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0FC0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3EF3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B00B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5F94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1860F2A1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97A0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9EC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2756" w14:textId="350ABD56" w:rsidR="007C536F" w:rsidRPr="00FB13B7" w:rsidRDefault="00385AD3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B13B7">
              <w:rPr>
                <w:rFonts w:eastAsia="Times New Roman" w:cstheme="minorHAnsi"/>
                <w:sz w:val="24"/>
                <w:szCs w:val="24"/>
              </w:rPr>
              <w:t>Pasific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EF6C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18CC5170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CFA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DFE2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B13B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B13B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AD02" w14:textId="7EC58979" w:rsidR="007C536F" w:rsidRPr="00FB13B7" w:rsidRDefault="00385AD3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B13B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D948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1331A85F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E49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69D2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6598" w14:textId="15889E16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5CEB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1418BD69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07D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DB2B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OLE_LINK1"/>
            <w:bookmarkStart w:id="1" w:name="OLE_LINK2"/>
            <w:r w:rsidRPr="00FB13B7">
              <w:rPr>
                <w:rFonts w:eastAsia="Times New Roman" w:cstheme="minorHAnsi"/>
                <w:sz w:val="24"/>
                <w:szCs w:val="24"/>
              </w:rPr>
              <w:t xml:space="preserve">Furler </w:t>
            </w:r>
            <w:bookmarkEnd w:id="0"/>
            <w:bookmarkEnd w:id="1"/>
            <w:r w:rsidRPr="00FB13B7">
              <w:rPr>
                <w:rFonts w:eastAsia="Times New Roman" w:cstheme="minorHAnsi"/>
                <w:sz w:val="24"/>
                <w:szCs w:val="24"/>
              </w:rPr>
              <w:t>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BC7C" w14:textId="56C9E0EC" w:rsidR="007C536F" w:rsidRPr="00FB13B7" w:rsidRDefault="004B7745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Selden Furlex 100S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E64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2CCAAF07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1E9E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531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65BF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FEEE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36F" w:rsidRPr="00FB13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3B7" w:rsidRPr="00FB13B7" w14:paraId="4BDF123C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6CB7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AC21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4D5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181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709C7A1B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71B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801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97B5A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DD762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141A04C7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4C2A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BF99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3058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58D7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36F" w:rsidRPr="00FB13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3B7" w:rsidRPr="00FB13B7" w14:paraId="49B0D980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0382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7B6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DF56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BEC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279B17AC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D639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1091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4592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C30A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0EA90EDE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EE71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30711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02D9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1196B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3B7" w:rsidRPr="00FB13B7" w14:paraId="7CD5B295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0AD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38FE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10C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B94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13B7" w:rsidRPr="00FB13B7" w14:paraId="4C0A3CF4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08D3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428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B13B7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B13B7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C72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E18A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C536F" w:rsidRPr="00FB13B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13B7" w:rsidRPr="00FB13B7" w14:paraId="2504B489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43F8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4713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96C4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C881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5CB3BC4F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C409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660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B13B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B13B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F30A7" w14:textId="0145A59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Yes (</w:t>
            </w:r>
            <w:r w:rsidR="00535E2C" w:rsidRPr="00FB13B7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6364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76D5ABDC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F963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513C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57D1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DD1C8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16D251DB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1EB0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4B3B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1C09" w14:textId="0ECD4E2A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295mm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33A6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13B7" w:rsidRPr="00FB13B7" w14:paraId="30556722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AFD6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90148" w14:textId="5CA8B0EF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B13B7" w:rsidRPr="00FB13B7">
              <w:rPr>
                <w:rFonts w:eastAsia="Times New Roman" w:cstheme="minorHAnsi"/>
                <w:sz w:val="24"/>
                <w:szCs w:val="24"/>
              </w:rPr>
              <w:t>1100mm</w:t>
            </w:r>
            <w:r w:rsidRPr="00FB13B7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98F91" w14:textId="7DD6CF71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1100mm</w:t>
            </w:r>
          </w:p>
          <w:p w14:paraId="33C9189D" w14:textId="77777777" w:rsidR="00FB13B7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4B31A52" w14:textId="73CD6BBD" w:rsidR="00FB13B7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Cutback is 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59C98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3B7" w:rsidRPr="00FB13B7" w14:paraId="5B204355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25D1D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B1299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57B75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E055A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13B7" w:rsidRPr="00FB13B7" w14:paraId="5548A3A5" w14:textId="77777777" w:rsidTr="007C536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3F49C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BF19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13B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1186F" w14:textId="77777777" w:rsidR="007C536F" w:rsidRPr="00FB13B7" w:rsidRDefault="007C536F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33297" w14:textId="77777777" w:rsidR="007C536F" w:rsidRPr="00FB13B7" w:rsidRDefault="00FB13B7" w:rsidP="007C53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C536F" w:rsidRPr="00FB13B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BDEB28" w14:textId="77777777" w:rsidR="00D218B8" w:rsidRPr="00FB13B7" w:rsidRDefault="00D218B8">
      <w:pPr>
        <w:rPr>
          <w:rFonts w:cstheme="minorHAnsi"/>
          <w:sz w:val="24"/>
          <w:szCs w:val="24"/>
        </w:rPr>
      </w:pPr>
    </w:p>
    <w:sectPr w:rsidR="00D218B8" w:rsidRPr="00FB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6F"/>
    <w:rsid w:val="00104EEA"/>
    <w:rsid w:val="00385AD3"/>
    <w:rsid w:val="004B7745"/>
    <w:rsid w:val="00535E2C"/>
    <w:rsid w:val="007C536F"/>
    <w:rsid w:val="00BF2E77"/>
    <w:rsid w:val="00D218B8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137E"/>
  <w15:chartTrackingRefBased/>
  <w15:docId w15:val="{D1E6123C-2C28-4F3A-A1C4-2167A03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2020-05-08T17:02:00Z</dcterms:created>
  <dcterms:modified xsi:type="dcterms:W3CDTF">2020-05-08T17:02:00Z</dcterms:modified>
</cp:coreProperties>
</file>